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AB29" w14:textId="77777777" w:rsidR="005A7009" w:rsidRPr="00F17E63" w:rsidRDefault="00B0111C" w:rsidP="009542F0">
      <w:pPr>
        <w:pStyle w:val="Ttulo4"/>
        <w:ind w:left="-180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  <w:t>AN</w:t>
      </w:r>
      <w:r w:rsidR="001A64DF" w:rsidRPr="003D098C"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  <w:t>EX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  <w:t>O</w:t>
      </w:r>
      <w:r w:rsidR="001A64DF" w:rsidRPr="003D098C"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  <w:t xml:space="preserve"> </w:t>
      </w:r>
      <w:r w:rsidR="00822864"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  <w:t>1</w:t>
      </w:r>
    </w:p>
    <w:p w14:paraId="67560D79" w14:textId="77777777" w:rsidR="009542F0" w:rsidRPr="009542F0" w:rsidRDefault="009542F0" w:rsidP="009542F0">
      <w:pPr>
        <w:rPr>
          <w:lang w:val="ca-ES"/>
        </w:rPr>
      </w:pPr>
    </w:p>
    <w:p w14:paraId="6B4FC308" w14:textId="77777777" w:rsidR="008914C5" w:rsidRPr="009542F0" w:rsidRDefault="00B0111C" w:rsidP="009542F0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</w:rPr>
        <w:t>SO</w:t>
      </w:r>
      <w:r w:rsidR="008914C5" w:rsidRPr="005A7009">
        <w:rPr>
          <w:rFonts w:asciiTheme="minorHAnsi" w:hAnsiTheme="minorHAnsi" w:cstheme="minorHAnsi"/>
        </w:rPr>
        <w:t xml:space="preserve">LICITUD </w:t>
      </w:r>
      <w:r w:rsidR="005A7009" w:rsidRPr="005A7009">
        <w:rPr>
          <w:rFonts w:asciiTheme="minorHAnsi" w:hAnsiTheme="minorHAnsi" w:cstheme="minorHAnsi"/>
        </w:rPr>
        <w:t xml:space="preserve">DE </w:t>
      </w:r>
      <w:r w:rsidR="005A7009" w:rsidRPr="005A7009">
        <w:rPr>
          <w:rFonts w:asciiTheme="minorHAnsi" w:hAnsiTheme="minorHAnsi" w:cstheme="minorHAnsi"/>
          <w:bCs w:val="0"/>
        </w:rPr>
        <w:t>SUBVENCIÓ</w:t>
      </w:r>
      <w:r>
        <w:rPr>
          <w:rFonts w:asciiTheme="minorHAnsi" w:hAnsiTheme="minorHAnsi" w:cstheme="minorHAnsi"/>
          <w:bCs w:val="0"/>
        </w:rPr>
        <w:t>N PAR</w:t>
      </w:r>
      <w:r w:rsidR="003B2AEA">
        <w:rPr>
          <w:rFonts w:asciiTheme="minorHAnsi" w:hAnsiTheme="minorHAnsi" w:cstheme="minorHAnsi"/>
          <w:bCs w:val="0"/>
        </w:rPr>
        <w:t>A LA REALI</w:t>
      </w:r>
      <w:r w:rsidR="005A7009" w:rsidRPr="005A7009">
        <w:rPr>
          <w:rFonts w:asciiTheme="minorHAnsi" w:hAnsiTheme="minorHAnsi" w:cstheme="minorHAnsi"/>
          <w:bCs w:val="0"/>
        </w:rPr>
        <w:t>ZACIÓ</w:t>
      </w:r>
      <w:r>
        <w:rPr>
          <w:rFonts w:asciiTheme="minorHAnsi" w:hAnsiTheme="minorHAnsi" w:cstheme="minorHAnsi"/>
          <w:bCs w:val="0"/>
        </w:rPr>
        <w:t>N DE PROYECTOS DE ACTIVIDADE</w:t>
      </w:r>
      <w:r w:rsidR="003B2AEA">
        <w:rPr>
          <w:rFonts w:asciiTheme="minorHAnsi" w:hAnsiTheme="minorHAnsi" w:cstheme="minorHAnsi"/>
          <w:bCs w:val="0"/>
        </w:rPr>
        <w:t>S DE SENSIBILIZ</w:t>
      </w:r>
      <w:r w:rsidR="005A7009" w:rsidRPr="005A7009">
        <w:rPr>
          <w:rFonts w:asciiTheme="minorHAnsi" w:hAnsiTheme="minorHAnsi" w:cstheme="minorHAnsi"/>
          <w:bCs w:val="0"/>
        </w:rPr>
        <w:t>ACIÓ</w:t>
      </w:r>
      <w:r>
        <w:rPr>
          <w:rFonts w:asciiTheme="minorHAnsi" w:hAnsiTheme="minorHAnsi" w:cstheme="minorHAnsi"/>
          <w:bCs w:val="0"/>
        </w:rPr>
        <w:t>N</w:t>
      </w:r>
      <w:r w:rsidR="005A7009" w:rsidRPr="005A7009">
        <w:rPr>
          <w:rFonts w:asciiTheme="minorHAnsi" w:hAnsiTheme="minorHAnsi" w:cstheme="minorHAnsi"/>
          <w:bCs w:val="0"/>
        </w:rPr>
        <w:t>, PROMOCIÓ</w:t>
      </w:r>
      <w:r>
        <w:rPr>
          <w:rFonts w:asciiTheme="minorHAnsi" w:hAnsiTheme="minorHAnsi" w:cstheme="minorHAnsi"/>
          <w:bCs w:val="0"/>
        </w:rPr>
        <w:t>N</w:t>
      </w:r>
      <w:r w:rsidR="005A7009" w:rsidRPr="005A7009">
        <w:rPr>
          <w:rFonts w:asciiTheme="minorHAnsi" w:hAnsiTheme="minorHAnsi" w:cstheme="minorHAnsi"/>
          <w:bCs w:val="0"/>
        </w:rPr>
        <w:t xml:space="preserve"> DE</w:t>
      </w:r>
      <w:r>
        <w:rPr>
          <w:rFonts w:asciiTheme="minorHAnsi" w:hAnsiTheme="minorHAnsi" w:cstheme="minorHAnsi"/>
          <w:bCs w:val="0"/>
        </w:rPr>
        <w:t xml:space="preserve"> </w:t>
      </w:r>
      <w:r w:rsidR="005A7009" w:rsidRPr="005A7009">
        <w:rPr>
          <w:rFonts w:asciiTheme="minorHAnsi" w:hAnsiTheme="minorHAnsi" w:cstheme="minorHAnsi"/>
          <w:bCs w:val="0"/>
        </w:rPr>
        <w:t>L</w:t>
      </w:r>
      <w:r>
        <w:rPr>
          <w:rFonts w:asciiTheme="minorHAnsi" w:hAnsiTheme="minorHAnsi" w:cstheme="minorHAnsi"/>
          <w:bCs w:val="0"/>
        </w:rPr>
        <w:t>O</w:t>
      </w:r>
      <w:r w:rsidR="005A7009" w:rsidRPr="005A7009">
        <w:rPr>
          <w:rFonts w:asciiTheme="minorHAnsi" w:hAnsiTheme="minorHAnsi" w:cstheme="minorHAnsi"/>
          <w:bCs w:val="0"/>
        </w:rPr>
        <w:t>S D</w:t>
      </w:r>
      <w:r>
        <w:rPr>
          <w:rFonts w:asciiTheme="minorHAnsi" w:hAnsiTheme="minorHAnsi" w:cstheme="minorHAnsi"/>
          <w:bCs w:val="0"/>
        </w:rPr>
        <w:t>ERECHO</w:t>
      </w:r>
      <w:r w:rsidR="005A7009" w:rsidRPr="005A7009">
        <w:rPr>
          <w:rFonts w:asciiTheme="minorHAnsi" w:hAnsiTheme="minorHAnsi" w:cstheme="minorHAnsi"/>
          <w:bCs w:val="0"/>
        </w:rPr>
        <w:t>S HUMAN</w:t>
      </w:r>
      <w:r>
        <w:rPr>
          <w:rFonts w:asciiTheme="minorHAnsi" w:hAnsiTheme="minorHAnsi" w:cstheme="minorHAnsi"/>
          <w:bCs w:val="0"/>
        </w:rPr>
        <w:t>OS Y LA CONVIVE</w:t>
      </w:r>
      <w:r w:rsidR="005A7009" w:rsidRPr="005A7009">
        <w:rPr>
          <w:rFonts w:asciiTheme="minorHAnsi" w:hAnsiTheme="minorHAnsi" w:cstheme="minorHAnsi"/>
          <w:bCs w:val="0"/>
        </w:rPr>
        <w:t xml:space="preserve">NCIA INTERCULTURAL  </w:t>
      </w:r>
      <w:r>
        <w:rPr>
          <w:rFonts w:asciiTheme="minorHAnsi" w:hAnsiTheme="minorHAnsi" w:cstheme="minorHAnsi"/>
          <w:bCs w:val="0"/>
        </w:rPr>
        <w:t xml:space="preserve">EJECUTADOS </w:t>
      </w:r>
      <w:r w:rsidR="005A7009" w:rsidRPr="005A7009">
        <w:rPr>
          <w:rFonts w:asciiTheme="minorHAnsi" w:hAnsiTheme="minorHAnsi" w:cstheme="minorHAnsi"/>
          <w:bCs w:val="0"/>
        </w:rPr>
        <w:t xml:space="preserve">ENTRE  </w:t>
      </w:r>
      <w:r>
        <w:rPr>
          <w:rFonts w:asciiTheme="minorHAnsi" w:hAnsiTheme="minorHAnsi" w:cstheme="minorHAnsi"/>
          <w:bCs w:val="0"/>
        </w:rPr>
        <w:t>EL 1 DE JUNIO</w:t>
      </w:r>
      <w:r w:rsidR="005A7009" w:rsidRPr="005A7009">
        <w:rPr>
          <w:rFonts w:asciiTheme="minorHAnsi" w:hAnsiTheme="minorHAnsi" w:cstheme="minorHAnsi"/>
          <w:bCs w:val="0"/>
        </w:rPr>
        <w:t xml:space="preserve"> DE 2024</w:t>
      </w:r>
      <w:r>
        <w:rPr>
          <w:rFonts w:asciiTheme="minorHAnsi" w:hAnsiTheme="minorHAnsi" w:cstheme="minorHAnsi"/>
          <w:bCs w:val="0"/>
        </w:rPr>
        <w:t xml:space="preserve"> Y EL  31 DE MAYO</w:t>
      </w:r>
      <w:r w:rsidR="005A7009" w:rsidRPr="005A7009">
        <w:rPr>
          <w:rFonts w:asciiTheme="minorHAnsi" w:hAnsiTheme="minorHAnsi" w:cstheme="minorHAnsi"/>
          <w:bCs w:val="0"/>
        </w:rPr>
        <w:t xml:space="preserve"> DE 2025</w:t>
      </w:r>
    </w:p>
    <w:p w14:paraId="6DF9EF35" w14:textId="77777777" w:rsidR="00C0307C" w:rsidRDefault="00C0307C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9542F0" w:rsidRPr="00243CC4" w14:paraId="5907B539" w14:textId="77777777" w:rsidTr="009542F0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285AB446" w14:textId="77777777" w:rsidR="009542F0" w:rsidRPr="003D6045" w:rsidRDefault="003B2AEA" w:rsidP="009542F0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LÍNE</w:t>
            </w:r>
            <w:r w:rsidR="009542F0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 1</w:t>
            </w:r>
            <w:r w:rsidR="009542F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3AC2AA30" w14:textId="061DB930" w:rsidR="009542F0" w:rsidRPr="00B8158C" w:rsidRDefault="00F17E63" w:rsidP="009542F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F0E4E1" wp14:editId="52724DC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-12065</wp:posOffset>
                      </wp:positionV>
                      <wp:extent cx="154940" cy="154940"/>
                      <wp:effectExtent l="11430" t="10160" r="5080" b="6350"/>
                      <wp:wrapNone/>
                      <wp:docPr id="110880419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60D8" id="Rectangle 40" o:spid="_x0000_s1026" style="position:absolute;margin-left:38.65pt;margin-top:-.95pt;width:12.2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894DC1" wp14:editId="2527115D">
                      <wp:simplePos x="0" y="0"/>
                      <wp:positionH relativeFrom="column">
                        <wp:posOffset>-2648585</wp:posOffset>
                      </wp:positionH>
                      <wp:positionV relativeFrom="paragraph">
                        <wp:posOffset>-6985</wp:posOffset>
                      </wp:positionV>
                      <wp:extent cx="154940" cy="154940"/>
                      <wp:effectExtent l="5715" t="5715" r="10795" b="10795"/>
                      <wp:wrapNone/>
                      <wp:docPr id="15302163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136E2" id="Rectangle 39" o:spid="_x0000_s1026" style="position:absolute;margin-left:-208.55pt;margin-top:-.55pt;width:12.2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    </w:pict>
                </mc:Fallback>
              </mc:AlternateContent>
            </w:r>
            <w:r w:rsidR="003B2A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LÍNE</w:t>
            </w:r>
            <w:r w:rsidR="009542F0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A </w:t>
            </w:r>
            <w:r w:rsidR="009542F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14:paraId="17C037FB" w14:textId="77777777" w:rsidR="00C0307C" w:rsidRPr="003D098C" w:rsidRDefault="00C0307C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567"/>
        <w:gridCol w:w="709"/>
        <w:gridCol w:w="850"/>
        <w:gridCol w:w="142"/>
        <w:gridCol w:w="495"/>
        <w:gridCol w:w="781"/>
        <w:gridCol w:w="1390"/>
        <w:gridCol w:w="2862"/>
      </w:tblGrid>
      <w:tr w:rsidR="00481B18" w:rsidRPr="00C0307C" w14:paraId="0E8824E7" w14:textId="77777777" w:rsidTr="00481B18">
        <w:trPr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44305DB8" w14:textId="77777777" w:rsidR="00481B18" w:rsidRPr="00C0307C" w:rsidRDefault="00B0111C" w:rsidP="00527D81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DATO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 DE  L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A 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IDAD</w:t>
            </w:r>
          </w:p>
        </w:tc>
      </w:tr>
      <w:tr w:rsidR="00A34918" w:rsidRPr="00C0307C" w14:paraId="6B59A0F9" w14:textId="77777777" w:rsidTr="00E17E13">
        <w:trPr>
          <w:trHeight w:val="726"/>
          <w:tblCellSpacing w:w="20" w:type="dxa"/>
        </w:trPr>
        <w:tc>
          <w:tcPr>
            <w:tcW w:w="7143" w:type="dxa"/>
            <w:gridSpan w:val="9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17FC6938" w14:textId="3983525F" w:rsidR="00A34918" w:rsidRDefault="00B0111C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ENTIDAD (</w:t>
            </w:r>
            <w:r w:rsidR="00F0215D" w:rsidRPr="00F0215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a-ES"/>
              </w:rPr>
              <w:t>NOMBRE</w:t>
            </w:r>
            <w:r w:rsidR="00F0215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REGISTRADO EN ESTATUTOS</w:t>
            </w:r>
            <w:r w:rsidR="00A349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):</w:t>
            </w:r>
          </w:p>
          <w:p w14:paraId="495D3EC4" w14:textId="77777777" w:rsidR="00A34918" w:rsidRPr="00C0307C" w:rsidRDefault="00A349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193DD29A" w14:textId="77777777" w:rsidR="00A34918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  <w:p w14:paraId="73C518E9" w14:textId="77777777" w:rsidR="00A34918" w:rsidRPr="00C0307C" w:rsidRDefault="00A349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481B18" w:rsidRPr="00C0307C" w14:paraId="651DD06B" w14:textId="77777777" w:rsidTr="00527D81">
        <w:trPr>
          <w:trHeight w:val="747"/>
          <w:tblCellSpacing w:w="20" w:type="dxa"/>
        </w:trPr>
        <w:tc>
          <w:tcPr>
            <w:tcW w:w="9985" w:type="dxa"/>
            <w:gridSpan w:val="10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688153E2" w14:textId="77777777" w:rsidR="00481B18" w:rsidRDefault="00B0111C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DIRECCIÓN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(C., PL., AV...):</w:t>
            </w:r>
          </w:p>
          <w:p w14:paraId="447C06CD" w14:textId="77777777" w:rsidR="009542F0" w:rsidRPr="00C0307C" w:rsidRDefault="009542F0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481B18" w:rsidRPr="00C0307C" w14:paraId="55E3DE6F" w14:textId="77777777" w:rsidTr="00481B18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43D192EE" w14:textId="77777777"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9FE8A2D" w14:textId="77777777" w:rsidR="00481B18" w:rsidRPr="00C0307C" w:rsidRDefault="003B2AEA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BLOQUE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1507D8C3" w14:textId="77777777"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ESC.:</w:t>
            </w:r>
          </w:p>
        </w:tc>
        <w:tc>
          <w:tcPr>
            <w:tcW w:w="95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69136058" w14:textId="77777777"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763EFF4" w14:textId="77777777" w:rsidR="00481B18" w:rsidRPr="00C0307C" w:rsidRDefault="00B0111C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PUE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RTA:</w:t>
            </w:r>
          </w:p>
        </w:tc>
        <w:tc>
          <w:tcPr>
            <w:tcW w:w="419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3FF93144" w14:textId="77777777"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GO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POSTAL:</w:t>
            </w:r>
          </w:p>
        </w:tc>
      </w:tr>
      <w:tr w:rsidR="00481B18" w:rsidRPr="00C0307C" w14:paraId="5F02DBF8" w14:textId="77777777" w:rsidTr="00481B18">
        <w:trPr>
          <w:trHeight w:val="340"/>
          <w:tblCellSpacing w:w="20" w:type="dxa"/>
        </w:trPr>
        <w:tc>
          <w:tcPr>
            <w:tcW w:w="4972" w:type="dxa"/>
            <w:gridSpan w:val="7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1D93546" w14:textId="77777777"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MUNICIPI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  <w:tc>
          <w:tcPr>
            <w:tcW w:w="497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4DD75F4" w14:textId="77777777" w:rsidR="00481B18" w:rsidRPr="00C0307C" w:rsidRDefault="00B0111C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PROVI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NCIA:</w:t>
            </w:r>
          </w:p>
        </w:tc>
      </w:tr>
      <w:tr w:rsidR="00481B18" w:rsidRPr="00C0307C" w14:paraId="35E8303E" w14:textId="77777777" w:rsidTr="00481B18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BD9A21" w14:textId="77777777" w:rsidR="00481B18" w:rsidRDefault="00B0111C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TELÉ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FON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  <w:p w14:paraId="03CEA016" w14:textId="77777777" w:rsidR="00F36089" w:rsidRPr="00C0307C" w:rsidRDefault="00F36089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716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E01308" w14:textId="77777777" w:rsidR="00481B18" w:rsidRDefault="00B0111C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DIRECCIÓN ELECTRÓ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NICA:</w:t>
            </w:r>
            <w:r w:rsidR="009542F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</w:p>
          <w:p w14:paraId="3746E5BC" w14:textId="77777777" w:rsidR="009542F0" w:rsidRPr="00C0307C" w:rsidRDefault="009542F0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14:paraId="6D2B0152" w14:textId="77777777" w:rsidTr="00C0307C">
        <w:trPr>
          <w:trHeight w:val="1181"/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8F9749" w14:textId="77777777" w:rsidR="00C0307C" w:rsidRPr="00536042" w:rsidRDefault="00B0111C" w:rsidP="00C0307C">
            <w:pPr>
              <w:spacing w:before="60" w:after="40"/>
              <w:ind w:left="-57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TIPO D</w:t>
            </w:r>
            <w:r w:rsidR="00C0307C" w:rsidRPr="005360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ENTIDAD</w:t>
            </w:r>
            <w:r w:rsidR="00C0307C" w:rsidRPr="005360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  <w:r w:rsidR="00C0307C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 xml:space="preserve"> </w:t>
            </w:r>
          </w:p>
          <w:p w14:paraId="4AABA06A" w14:textId="5B42C9E7" w:rsidR="00A34918" w:rsidRPr="00A34918" w:rsidRDefault="00F17E63" w:rsidP="00A34918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789991" wp14:editId="7DDB25B7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5715" t="5080" r="12700" b="13335"/>
                      <wp:wrapNone/>
                      <wp:docPr id="145925818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9E57D" id="Rectangle 17" o:spid="_x0000_s1026" style="position:absolute;margin-left:334.55pt;margin-top:3.1pt;width:9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808D9" wp14:editId="72FE4234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8890" t="5080" r="9525" b="13335"/>
                      <wp:wrapNone/>
                      <wp:docPr id="2714103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3763" id="Rectangle 16" o:spid="_x0000_s1026" style="position:absolute;margin-left:265.8pt;margin-top:3.1pt;width:9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DJpp8neAAAACA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83704" wp14:editId="414CB797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7620" t="5080" r="10795" b="13335"/>
                      <wp:wrapNone/>
                      <wp:docPr id="64464157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BF83" id="Rectangle 15" o:spid="_x0000_s1026" style="position:absolute;margin-left:110.45pt;margin-top:3.1pt;width:9.05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34130" wp14:editId="33570C4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8255" t="5080" r="10160" b="13335"/>
                      <wp:wrapNone/>
                      <wp:docPr id="59424688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749C" id="Rectangle 14" o:spid="_x0000_s1026" style="position:absolute;margin-left:64pt;margin-top:3.1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B892C5" wp14:editId="37F0FA6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39370</wp:posOffset>
                      </wp:positionV>
                      <wp:extent cx="114935" cy="114935"/>
                      <wp:effectExtent l="13335" t="5080" r="5080" b="13335"/>
                      <wp:wrapNone/>
                      <wp:docPr id="145493748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9343" id="Rectangle 13" o:spid="_x0000_s1026" style="position:absolute;margin-left:-3.1pt;margin-top:3.1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"/>
                  </w:pict>
                </mc:Fallback>
              </mc:AlternateContent>
            </w:r>
            <w:r w:rsidR="00B0111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   A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sociació</w:t>
            </w:r>
            <w:r w:rsidR="00B0111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n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        ONG         </w:t>
            </w:r>
            <w:r w:rsidR="00C0307C" w:rsidRPr="005360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</w:t>
            </w:r>
            <w:r w:rsidR="00B0111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Entidad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del Tercer Sector Social            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</w:t>
            </w:r>
            <w:r w:rsidR="009542F0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Federació</w:t>
            </w:r>
            <w:r w:rsidR="003B2AEA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n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           </w:t>
            </w:r>
            <w:r w:rsidR="00B0111C" w:rsidRPr="00B0111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ca-ES"/>
              </w:rPr>
              <w:t>Otro</w:t>
            </w:r>
            <w:r w:rsidR="00C0307C" w:rsidRPr="00B0111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ca-ES"/>
              </w:rPr>
              <w:t xml:space="preserve"> </w:t>
            </w:r>
            <w:r w:rsidR="00C0307C" w:rsidRPr="00C0307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ca-ES"/>
              </w:rPr>
              <w:t>(especificar</w:t>
            </w:r>
            <w:r w:rsidR="00A34918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)</w:t>
            </w:r>
          </w:p>
          <w:p w14:paraId="3535D4A1" w14:textId="77777777" w:rsidR="00A34918" w:rsidRPr="00A34918" w:rsidRDefault="00A34918" w:rsidP="00A34918">
            <w:pPr>
              <w:rPr>
                <w:lang w:val="ca-ES"/>
              </w:rPr>
            </w:pPr>
          </w:p>
        </w:tc>
      </w:tr>
      <w:tr w:rsidR="00C0307C" w:rsidRPr="00C0307C" w14:paraId="6A06CC9A" w14:textId="77777777" w:rsidTr="00C0307C">
        <w:trPr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5DEA904" w14:textId="77777777" w:rsidR="00C0307C" w:rsidRPr="00C0307C" w:rsidRDefault="00C0307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FORMA JURÍDICA:</w:t>
            </w:r>
          </w:p>
        </w:tc>
      </w:tr>
      <w:tr w:rsidR="00C0307C" w:rsidRPr="00C0307C" w14:paraId="089A2D70" w14:textId="77777777" w:rsidTr="00C0307C">
        <w:trPr>
          <w:trHeight w:val="1489"/>
          <w:tblCellSpacing w:w="20" w:type="dxa"/>
        </w:trPr>
        <w:tc>
          <w:tcPr>
            <w:tcW w:w="433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E41B18" w14:textId="77777777" w:rsidR="00C0307C" w:rsidRPr="00C0307C" w:rsidRDefault="00B0111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REGISTRO/S EN EL QUE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CONSTA INSCRITA:</w:t>
            </w:r>
          </w:p>
        </w:tc>
        <w:tc>
          <w:tcPr>
            <w:tcW w:w="56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F037D1" w14:textId="77777777" w:rsidR="00C0307C" w:rsidRPr="00C0307C" w:rsidRDefault="00B0111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NÚM. DE 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INSCRIPCIÓ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N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:</w:t>
            </w:r>
          </w:p>
        </w:tc>
      </w:tr>
    </w:tbl>
    <w:p w14:paraId="1DCDD35E" w14:textId="77777777" w:rsidR="00481B18" w:rsidRPr="003D098C" w:rsidRDefault="00481B18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7C328108" w14:textId="77777777" w:rsidR="00527D81" w:rsidRPr="003D098C" w:rsidRDefault="00527D81" w:rsidP="00481B18">
      <w:pPr>
        <w:rPr>
          <w:rFonts w:asciiTheme="minorHAnsi" w:hAnsiTheme="minorHAnsi" w:cstheme="minorHAnsi"/>
          <w:color w:val="FF0000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3686"/>
        <w:gridCol w:w="3762"/>
      </w:tblGrid>
      <w:tr w:rsidR="00C0307C" w:rsidRPr="00C0307C" w14:paraId="1431B0A2" w14:textId="77777777" w:rsidTr="0000685F">
        <w:trPr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388CFF7A" w14:textId="1CC29847" w:rsidR="00C0307C" w:rsidRPr="00C0307C" w:rsidRDefault="00C0307C" w:rsidP="0000685F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F0215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a-ES"/>
              </w:rPr>
              <w:t>DA</w:t>
            </w:r>
            <w:r w:rsidR="00F0215D" w:rsidRPr="00F0215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a-ES"/>
              </w:rPr>
              <w:t>TO</w:t>
            </w:r>
            <w:r w:rsidRPr="00F0215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a-ES"/>
              </w:rPr>
              <w:t>S</w:t>
            </w:r>
            <w:r w:rsidRPr="00F0215D">
              <w:rPr>
                <w:rFonts w:asciiTheme="minorHAnsi" w:hAnsiTheme="minorHAnsi" w:cstheme="minorHAnsi"/>
                <w:color w:val="7030A0"/>
                <w:sz w:val="20"/>
                <w:szCs w:val="20"/>
                <w:lang w:val="ca-ES"/>
              </w:rPr>
              <w:t xml:space="preserve"> 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DEL</w:t>
            </w:r>
            <w:r w:rsidR="005906EF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/LA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REPRESENTANT</w:t>
            </w:r>
            <w:r w:rsidR="00F0215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</w:t>
            </w:r>
          </w:p>
        </w:tc>
      </w:tr>
      <w:tr w:rsidR="00C0307C" w:rsidRPr="00C0307C" w14:paraId="09A3FB9A" w14:textId="77777777" w:rsidTr="0000685F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51EB00" w14:textId="77777777" w:rsidR="00C0307C" w:rsidRPr="00C0307C" w:rsidRDefault="00B0111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APELLIDOS Y 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NOM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BRE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  <w:p w14:paraId="4EB14906" w14:textId="77777777"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4B45D9" w14:textId="77777777" w:rsid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DNI:</w:t>
            </w:r>
          </w:p>
          <w:p w14:paraId="1CC34111" w14:textId="77777777" w:rsidR="009542F0" w:rsidRPr="00C0307C" w:rsidRDefault="009542F0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14:paraId="2EBE8025" w14:textId="77777777" w:rsidTr="0000685F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F805EE" w14:textId="77777777" w:rsidR="00C0307C" w:rsidRDefault="00B0111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TELÉ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FON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  <w:p w14:paraId="30086423" w14:textId="77777777" w:rsidR="00F36089" w:rsidRPr="00C0307C" w:rsidRDefault="00F36089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738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F6631D" w14:textId="77777777" w:rsidR="00F36089" w:rsidRDefault="00B0111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DIRECCIÓN ELECTRÓ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NICA:</w:t>
            </w:r>
          </w:p>
          <w:p w14:paraId="2345258E" w14:textId="77777777" w:rsidR="009542F0" w:rsidRPr="00C0307C" w:rsidRDefault="009542F0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14:paraId="61A66EA7" w14:textId="77777777" w:rsidTr="00A34918">
        <w:trPr>
          <w:trHeight w:val="512"/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</w:tcPr>
          <w:p w14:paraId="5D46D0D3" w14:textId="001D524E" w:rsidR="001D4C64" w:rsidRDefault="00F17E63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E38295" wp14:editId="20914553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2540</wp:posOffset>
                      </wp:positionV>
                      <wp:extent cx="114935" cy="114935"/>
                      <wp:effectExtent l="9525" t="11430" r="8890" b="6985"/>
                      <wp:wrapNone/>
                      <wp:docPr id="17771986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7AA83" id="Rectangle 18" o:spid="_x0000_s1026" style="position:absolute;margin-left:330.35pt;margin-top:.2pt;width:9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156100" wp14:editId="6D6A0B0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2540</wp:posOffset>
                      </wp:positionV>
                      <wp:extent cx="114935" cy="114935"/>
                      <wp:effectExtent l="11430" t="11430" r="6985" b="6985"/>
                      <wp:wrapNone/>
                      <wp:docPr id="75350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7014" id="Rectangle 20" o:spid="_x0000_s1026" style="position:absolute;margin-left:236.75pt;margin-top:.2pt;width:9.05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3712CC" wp14:editId="5B782777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2540</wp:posOffset>
                      </wp:positionV>
                      <wp:extent cx="114935" cy="114935"/>
                      <wp:effectExtent l="10160" t="11430" r="8255" b="6985"/>
                      <wp:wrapNone/>
                      <wp:docPr id="136547486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7A6B6" id="Rectangle 19" o:spid="_x0000_s1026" style="position:absolute;margin-left:154.15pt;margin-top:.2pt;width:9.05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"/>
                  </w:pict>
                </mc:Fallback>
              </mc:AlternateConten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CARGO QUE OCUPA EN LA ENTIDAD</w:t>
            </w:r>
            <w:r w:rsidR="00A34918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  </w: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P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RESIDENT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/A        </w:t>
            </w:r>
            <w:r w:rsidR="003B2AE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SECRETARI</w:t>
            </w:r>
            <w:r w:rsidR="00F0215D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  <w:r w:rsidR="003B2AE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</w: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A           </w:t>
            </w:r>
            <w:r w:rsidR="003B2AEA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OTROS (indicar cua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):    </w:t>
            </w:r>
          </w:p>
          <w:p w14:paraId="00C61023" w14:textId="77777777" w:rsidR="00A34918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14:paraId="4965CE41" w14:textId="77777777" w:rsidR="00A34918" w:rsidRPr="00C0307C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14:paraId="48EFD635" w14:textId="77777777" w:rsidR="006D495E" w:rsidRPr="006F13B1" w:rsidRDefault="006D495E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33F98B6B" w14:textId="77777777" w:rsidR="00334934" w:rsidRDefault="00334934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p w14:paraId="07664B63" w14:textId="77777777" w:rsidR="00F36089" w:rsidRDefault="00F36089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p w14:paraId="7A66BB53" w14:textId="77777777" w:rsidR="00334934" w:rsidRPr="006F13B1" w:rsidRDefault="00334934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tblpX="-667" w:tblpY="1"/>
        <w:tblOverlap w:val="never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2268"/>
        <w:gridCol w:w="2126"/>
        <w:gridCol w:w="1276"/>
      </w:tblGrid>
      <w:tr w:rsidR="00527D81" w:rsidRPr="00C0307C" w14:paraId="1CE91532" w14:textId="77777777" w:rsidTr="00527D81">
        <w:trPr>
          <w:cantSplit/>
          <w:trHeight w:val="284"/>
          <w:tblCellSpacing w:w="20" w:type="dxa"/>
        </w:trPr>
        <w:tc>
          <w:tcPr>
            <w:tcW w:w="43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522D5F5B" w14:textId="77777777"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lastRenderedPageBreak/>
              <w:t>Nom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bre de la actividad /proy</w:t>
            </w:r>
            <w:r w:rsidR="0033493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ect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o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31AFF7CE" w14:textId="77777777" w:rsidR="00527D81" w:rsidRPr="00C0307C" w:rsidRDefault="00527D81" w:rsidP="00334934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Import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total 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46C27A32" w14:textId="77777777"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Import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 sol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icita</w:t>
            </w:r>
            <w:r w:rsidR="00B0111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do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2DD69A45" w14:textId="77777777"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%</w:t>
            </w:r>
          </w:p>
        </w:tc>
      </w:tr>
      <w:tr w:rsidR="00527D81" w:rsidRPr="00C0307C" w14:paraId="3769D1E8" w14:textId="77777777" w:rsidTr="009B5118">
        <w:trPr>
          <w:trHeight w:val="1261"/>
          <w:tblCellSpacing w:w="20" w:type="dxa"/>
        </w:trPr>
        <w:tc>
          <w:tcPr>
            <w:tcW w:w="435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14:paraId="34DEE79F" w14:textId="77777777"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22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14:paraId="66688B09" w14:textId="77777777"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08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14:paraId="53AAD506" w14:textId="77777777"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21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14:paraId="5BBB3194" w14:textId="77777777"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14:paraId="71A694A2" w14:textId="77777777" w:rsidR="006D495E" w:rsidRDefault="006D495E" w:rsidP="006D495E">
      <w:pPr>
        <w:pStyle w:val="Encabezado"/>
      </w:pPr>
    </w:p>
    <w:p w14:paraId="1EA10583" w14:textId="77777777" w:rsidR="00481B18" w:rsidRPr="003D098C" w:rsidRDefault="00481B18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225D3368" w14:textId="5B2C97B4" w:rsidR="003D098C" w:rsidRPr="000B2A8D" w:rsidRDefault="00B0111C" w:rsidP="000B2A8D">
      <w:pPr>
        <w:pStyle w:val="Ttulo11"/>
        <w:spacing w:before="120" w:after="120" w:line="276" w:lineRule="auto"/>
        <w:ind w:left="0" w:right="212" w:firstLine="0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</w:rPr>
        <w:t>De acue</w:t>
      </w:r>
      <w:r w:rsidR="003D098C" w:rsidRPr="003D098C">
        <w:rPr>
          <w:rFonts w:asciiTheme="minorHAnsi" w:hAnsiTheme="minorHAnsi" w:cstheme="minorHAnsi"/>
        </w:rPr>
        <w:t>rd</w:t>
      </w:r>
      <w:r>
        <w:rPr>
          <w:rFonts w:asciiTheme="minorHAnsi" w:hAnsiTheme="minorHAnsi" w:cstheme="minorHAnsi"/>
        </w:rPr>
        <w:t>o con</w:t>
      </w:r>
      <w:r w:rsidR="003D098C" w:rsidRPr="003D098C">
        <w:rPr>
          <w:rFonts w:asciiTheme="minorHAnsi" w:hAnsiTheme="minorHAnsi" w:cstheme="minorHAnsi"/>
        </w:rPr>
        <w:t xml:space="preserve"> la documentació</w:t>
      </w:r>
      <w:r>
        <w:rPr>
          <w:rFonts w:asciiTheme="minorHAnsi" w:hAnsiTheme="minorHAnsi" w:cstheme="minorHAnsi"/>
        </w:rPr>
        <w:t>n presentada, de la c</w:t>
      </w:r>
      <w:r w:rsidR="002A29E2">
        <w:rPr>
          <w:rFonts w:asciiTheme="minorHAnsi" w:hAnsiTheme="minorHAnsi" w:cstheme="minorHAnsi"/>
        </w:rPr>
        <w:t>ual</w:t>
      </w:r>
      <w:r w:rsidR="003D098C" w:rsidRPr="003D098C">
        <w:rPr>
          <w:rFonts w:asciiTheme="minorHAnsi" w:hAnsiTheme="minorHAnsi" w:cstheme="minorHAnsi"/>
        </w:rPr>
        <w:t xml:space="preserve"> certific</w:t>
      </w:r>
      <w:r w:rsidR="002A29E2">
        <w:rPr>
          <w:rFonts w:asciiTheme="minorHAnsi" w:hAnsiTheme="minorHAnsi" w:cstheme="minorHAnsi"/>
        </w:rPr>
        <w:t>o la veracidad, SO</w:t>
      </w:r>
      <w:r w:rsidR="003D098C" w:rsidRPr="003D098C">
        <w:rPr>
          <w:rFonts w:asciiTheme="minorHAnsi" w:hAnsiTheme="minorHAnsi" w:cstheme="minorHAnsi"/>
        </w:rPr>
        <w:t>LICIT</w:t>
      </w:r>
      <w:r w:rsidR="002A29E2">
        <w:rPr>
          <w:rFonts w:asciiTheme="minorHAnsi" w:hAnsiTheme="minorHAnsi" w:cstheme="minorHAnsi"/>
        </w:rPr>
        <w:t>O que a la entidad</w:t>
      </w:r>
      <w:r w:rsidR="003D098C" w:rsidRPr="003D098C">
        <w:rPr>
          <w:rFonts w:asciiTheme="minorHAnsi" w:hAnsiTheme="minorHAnsi" w:cstheme="minorHAnsi"/>
        </w:rPr>
        <w:t xml:space="preserve"> que represent</w:t>
      </w:r>
      <w:r w:rsidR="002A29E2">
        <w:rPr>
          <w:rFonts w:asciiTheme="minorHAnsi" w:hAnsiTheme="minorHAnsi" w:cstheme="minorHAnsi"/>
        </w:rPr>
        <w:t>o le sea concedida la cantidad</w:t>
      </w:r>
      <w:r w:rsidR="000B2A8D">
        <w:rPr>
          <w:rFonts w:asciiTheme="minorHAnsi" w:hAnsiTheme="minorHAnsi" w:cstheme="minorHAnsi"/>
        </w:rPr>
        <w:t xml:space="preserve"> de  __________________________</w:t>
      </w:r>
      <w:r w:rsidR="002A29E2">
        <w:rPr>
          <w:rFonts w:asciiTheme="minorHAnsi" w:hAnsiTheme="minorHAnsi" w:cstheme="minorHAnsi"/>
        </w:rPr>
        <w:t>€  en concepto</w:t>
      </w:r>
      <w:r w:rsidR="003D098C" w:rsidRPr="003D098C">
        <w:rPr>
          <w:rFonts w:asciiTheme="minorHAnsi" w:hAnsiTheme="minorHAnsi" w:cstheme="minorHAnsi"/>
        </w:rPr>
        <w:t xml:space="preserve"> de subvenció</w:t>
      </w:r>
      <w:r w:rsidR="002A29E2">
        <w:rPr>
          <w:rFonts w:asciiTheme="minorHAnsi" w:hAnsiTheme="minorHAnsi" w:cstheme="minorHAnsi"/>
        </w:rPr>
        <w:t>n del Á</w:t>
      </w:r>
      <w:r w:rsidR="003D098C" w:rsidRPr="003D098C">
        <w:rPr>
          <w:rFonts w:asciiTheme="minorHAnsi" w:hAnsiTheme="minorHAnsi" w:cstheme="minorHAnsi"/>
        </w:rPr>
        <w:t xml:space="preserve">rea delegada de </w:t>
      </w:r>
      <w:r w:rsidR="003B2AEA">
        <w:rPr>
          <w:rFonts w:asciiTheme="minorHAnsi" w:hAnsiTheme="minorHAnsi" w:cstheme="minorHAnsi"/>
        </w:rPr>
        <w:t>Personas Mayores e</w:t>
      </w:r>
      <w:r w:rsidR="003D098C" w:rsidRPr="003D098C">
        <w:rPr>
          <w:rFonts w:asciiTheme="minorHAnsi" w:hAnsiTheme="minorHAnsi" w:cstheme="minorHAnsi"/>
        </w:rPr>
        <w:t xml:space="preserve"> </w:t>
      </w:r>
      <w:r w:rsidR="002A29E2">
        <w:rPr>
          <w:rFonts w:asciiTheme="minorHAnsi" w:hAnsiTheme="minorHAnsi" w:cstheme="minorHAnsi"/>
        </w:rPr>
        <w:t>Interculturalidad</w:t>
      </w:r>
      <w:r w:rsidR="003D098C" w:rsidRPr="003D098C">
        <w:rPr>
          <w:rFonts w:asciiTheme="minorHAnsi" w:hAnsiTheme="minorHAnsi" w:cstheme="minorHAnsi"/>
        </w:rPr>
        <w:t xml:space="preserve"> de</w:t>
      </w:r>
      <w:r w:rsidR="002A29E2">
        <w:rPr>
          <w:rFonts w:asciiTheme="minorHAnsi" w:hAnsiTheme="minorHAnsi" w:cstheme="minorHAnsi"/>
        </w:rPr>
        <w:t>l Ayuntamie</w:t>
      </w:r>
      <w:r w:rsidR="003D098C" w:rsidRPr="003D098C">
        <w:rPr>
          <w:rFonts w:asciiTheme="minorHAnsi" w:hAnsiTheme="minorHAnsi" w:cstheme="minorHAnsi"/>
        </w:rPr>
        <w:t>nt</w:t>
      </w:r>
      <w:r w:rsidR="002A29E2">
        <w:rPr>
          <w:rFonts w:asciiTheme="minorHAnsi" w:hAnsiTheme="minorHAnsi" w:cstheme="minorHAnsi"/>
        </w:rPr>
        <w:t>o de Palma pa</w:t>
      </w:r>
      <w:r w:rsidR="003D098C" w:rsidRPr="003D098C">
        <w:rPr>
          <w:rFonts w:asciiTheme="minorHAnsi" w:hAnsiTheme="minorHAnsi" w:cstheme="minorHAnsi"/>
        </w:rPr>
        <w:t>r</w:t>
      </w:r>
      <w:r w:rsidR="002A29E2">
        <w:rPr>
          <w:rFonts w:asciiTheme="minorHAnsi" w:hAnsiTheme="minorHAnsi" w:cstheme="minorHAnsi"/>
        </w:rPr>
        <w:t>a</w:t>
      </w:r>
      <w:r w:rsidR="003B2AEA">
        <w:rPr>
          <w:rFonts w:asciiTheme="minorHAnsi" w:hAnsiTheme="minorHAnsi" w:cstheme="minorHAnsi"/>
        </w:rPr>
        <w:t xml:space="preserve"> la reali</w:t>
      </w:r>
      <w:r w:rsidR="003D098C" w:rsidRPr="003D098C">
        <w:rPr>
          <w:rFonts w:asciiTheme="minorHAnsi" w:hAnsiTheme="minorHAnsi" w:cstheme="minorHAnsi"/>
        </w:rPr>
        <w:t>zació</w:t>
      </w:r>
      <w:r w:rsidR="002A29E2">
        <w:rPr>
          <w:rFonts w:asciiTheme="minorHAnsi" w:hAnsiTheme="minorHAnsi" w:cstheme="minorHAnsi"/>
        </w:rPr>
        <w:t>n</w:t>
      </w:r>
      <w:r w:rsidR="003D098C" w:rsidRPr="003D098C">
        <w:rPr>
          <w:rFonts w:asciiTheme="minorHAnsi" w:hAnsiTheme="minorHAnsi" w:cstheme="minorHAnsi"/>
        </w:rPr>
        <w:t xml:space="preserve"> de</w:t>
      </w:r>
      <w:r w:rsidR="000B2A8D" w:rsidRPr="000B2A8D">
        <w:rPr>
          <w:rFonts w:asciiTheme="minorHAnsi" w:hAnsiTheme="minorHAnsi" w:cstheme="minorHAnsi"/>
        </w:rPr>
        <w:t xml:space="preserve"> </w:t>
      </w:r>
      <w:r w:rsidR="002A29E2">
        <w:rPr>
          <w:rFonts w:asciiTheme="minorHAnsi" w:hAnsiTheme="minorHAnsi" w:cstheme="minorHAnsi"/>
          <w:bCs w:val="0"/>
        </w:rPr>
        <w:t>PROYECTO</w:t>
      </w:r>
      <w:r w:rsidR="000B2A8D" w:rsidRPr="005A7009">
        <w:rPr>
          <w:rFonts w:asciiTheme="minorHAnsi" w:hAnsiTheme="minorHAnsi" w:cstheme="minorHAnsi"/>
          <w:bCs w:val="0"/>
        </w:rPr>
        <w:t xml:space="preserve">S </w:t>
      </w:r>
      <w:r w:rsidR="00F0215D">
        <w:rPr>
          <w:rFonts w:asciiTheme="minorHAnsi" w:hAnsiTheme="minorHAnsi" w:cstheme="minorHAnsi"/>
        </w:rPr>
        <w:t>para la ejecución de</w:t>
      </w:r>
      <w:r w:rsidR="002A29E2">
        <w:rPr>
          <w:rFonts w:asciiTheme="minorHAnsi" w:hAnsiTheme="minorHAnsi" w:cstheme="minorHAnsi"/>
        </w:rPr>
        <w:t xml:space="preserve"> actividade</w:t>
      </w:r>
      <w:r w:rsidR="003B2AEA">
        <w:rPr>
          <w:rFonts w:asciiTheme="minorHAnsi" w:hAnsiTheme="minorHAnsi" w:cstheme="minorHAnsi"/>
        </w:rPr>
        <w:t>s de sensibili</w:t>
      </w:r>
      <w:r w:rsidR="000B2A8D" w:rsidRPr="000B2A8D">
        <w:rPr>
          <w:rFonts w:asciiTheme="minorHAnsi" w:hAnsiTheme="minorHAnsi" w:cstheme="minorHAnsi"/>
        </w:rPr>
        <w:t>zació</w:t>
      </w:r>
      <w:r w:rsidR="002A29E2">
        <w:rPr>
          <w:rFonts w:asciiTheme="minorHAnsi" w:hAnsiTheme="minorHAnsi" w:cstheme="minorHAnsi"/>
        </w:rPr>
        <w:t>n</w:t>
      </w:r>
      <w:r w:rsidR="000B2A8D" w:rsidRPr="000B2A8D">
        <w:rPr>
          <w:rFonts w:asciiTheme="minorHAnsi" w:hAnsiTheme="minorHAnsi" w:cstheme="minorHAnsi"/>
        </w:rPr>
        <w:t>, promoció</w:t>
      </w:r>
      <w:r w:rsidR="002A29E2">
        <w:rPr>
          <w:rFonts w:asciiTheme="minorHAnsi" w:hAnsiTheme="minorHAnsi" w:cstheme="minorHAnsi"/>
        </w:rPr>
        <w:t>n de los derecho</w:t>
      </w:r>
      <w:r w:rsidR="000B2A8D" w:rsidRPr="000B2A8D">
        <w:rPr>
          <w:rFonts w:asciiTheme="minorHAnsi" w:hAnsiTheme="minorHAnsi" w:cstheme="minorHAnsi"/>
        </w:rPr>
        <w:t>s human</w:t>
      </w:r>
      <w:r w:rsidR="002A29E2">
        <w:rPr>
          <w:rFonts w:asciiTheme="minorHAnsi" w:hAnsiTheme="minorHAnsi" w:cstheme="minorHAnsi"/>
        </w:rPr>
        <w:t>os y la convive</w:t>
      </w:r>
      <w:r w:rsidR="000B2A8D" w:rsidRPr="000B2A8D">
        <w:rPr>
          <w:rFonts w:asciiTheme="minorHAnsi" w:hAnsiTheme="minorHAnsi" w:cstheme="minorHAnsi"/>
        </w:rPr>
        <w:t xml:space="preserve">ncia intercultural </w:t>
      </w:r>
      <w:r w:rsidR="002A29E2">
        <w:rPr>
          <w:rFonts w:asciiTheme="minorHAnsi" w:hAnsiTheme="minorHAnsi" w:cstheme="minorHAnsi"/>
          <w:bCs w:val="0"/>
        </w:rPr>
        <w:t>2024/2025 pa</w:t>
      </w:r>
      <w:r w:rsidR="000B2A8D" w:rsidRPr="000B2A8D">
        <w:rPr>
          <w:rFonts w:asciiTheme="minorHAnsi" w:hAnsiTheme="minorHAnsi" w:cstheme="minorHAnsi"/>
          <w:bCs w:val="0"/>
        </w:rPr>
        <w:t>r</w:t>
      </w:r>
      <w:r w:rsidR="002A29E2">
        <w:rPr>
          <w:rFonts w:asciiTheme="minorHAnsi" w:hAnsiTheme="minorHAnsi" w:cstheme="minorHAnsi"/>
          <w:bCs w:val="0"/>
        </w:rPr>
        <w:t>a la líne</w:t>
      </w:r>
      <w:r w:rsidR="000B2A8D" w:rsidRPr="000B2A8D">
        <w:rPr>
          <w:rFonts w:asciiTheme="minorHAnsi" w:hAnsiTheme="minorHAnsi" w:cstheme="minorHAnsi"/>
          <w:bCs w:val="0"/>
        </w:rPr>
        <w:t>a indicada anteriorment</w:t>
      </w:r>
      <w:r w:rsidR="002A29E2">
        <w:rPr>
          <w:rFonts w:asciiTheme="minorHAnsi" w:hAnsiTheme="minorHAnsi" w:cstheme="minorHAnsi"/>
          <w:bCs w:val="0"/>
        </w:rPr>
        <w:t>e</w:t>
      </w:r>
      <w:r w:rsidR="000B2A8D" w:rsidRPr="000B2A8D">
        <w:rPr>
          <w:rFonts w:asciiTheme="minorHAnsi" w:hAnsiTheme="minorHAnsi" w:cstheme="minorHAnsi"/>
          <w:bCs w:val="0"/>
        </w:rPr>
        <w:t xml:space="preserve">. </w:t>
      </w:r>
    </w:p>
    <w:p w14:paraId="6C89D4D3" w14:textId="77777777" w:rsidR="00C0307C" w:rsidRDefault="00C0307C" w:rsidP="003D098C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7EB69DC2" w14:textId="77777777" w:rsidR="00C0307C" w:rsidRPr="003D098C" w:rsidRDefault="00C0307C" w:rsidP="003D098C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ECF061A" w14:textId="592362A6" w:rsidR="00527D81" w:rsidRPr="003D098C" w:rsidRDefault="00527D81" w:rsidP="00527D8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>DOCUMENTACIÓ</w:t>
      </w:r>
      <w:r w:rsidR="002A29E2">
        <w:rPr>
          <w:rFonts w:asciiTheme="minorHAnsi" w:hAnsiTheme="minorHAnsi" w:cstheme="minorHAnsi"/>
          <w:b/>
          <w:sz w:val="22"/>
          <w:szCs w:val="22"/>
          <w:lang w:val="ca-ES"/>
        </w:rPr>
        <w:t xml:space="preserve">N QUE SE </w:t>
      </w:r>
      <w:r w:rsidR="00F0215D">
        <w:rPr>
          <w:rFonts w:asciiTheme="minorHAnsi" w:hAnsiTheme="minorHAnsi" w:cstheme="minorHAnsi"/>
          <w:b/>
          <w:sz w:val="22"/>
          <w:szCs w:val="22"/>
          <w:lang w:val="ca-ES"/>
        </w:rPr>
        <w:t>PRESENTA CON</w:t>
      </w: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 xml:space="preserve"> LA S</w:t>
      </w:r>
      <w:r w:rsidR="002A29E2">
        <w:rPr>
          <w:rFonts w:asciiTheme="minorHAnsi" w:hAnsiTheme="minorHAnsi" w:cstheme="minorHAnsi"/>
          <w:b/>
          <w:sz w:val="22"/>
          <w:szCs w:val="22"/>
          <w:lang w:val="ca-ES"/>
        </w:rPr>
        <w:t>OLICITUD</w:t>
      </w: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 xml:space="preserve"> (marcar </w:t>
      </w:r>
      <w:r w:rsidR="002A29E2">
        <w:rPr>
          <w:rFonts w:asciiTheme="minorHAnsi" w:hAnsiTheme="minorHAnsi" w:cstheme="minorHAnsi"/>
          <w:b/>
          <w:sz w:val="22"/>
          <w:szCs w:val="22"/>
          <w:lang w:val="ca-ES"/>
        </w:rPr>
        <w:t>las que se presenten</w:t>
      </w: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>)</w:t>
      </w:r>
    </w:p>
    <w:p w14:paraId="2729D935" w14:textId="77777777" w:rsidR="00527D81" w:rsidRPr="003D098C" w:rsidRDefault="00527D81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0B7E7DDB" w14:textId="77777777" w:rsidR="00A35C99" w:rsidRDefault="002A29E2" w:rsidP="00481B18">
      <w:pPr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sz w:val="22"/>
          <w:szCs w:val="22"/>
          <w:lang w:val="ca-ES"/>
        </w:rPr>
        <w:t>1 – PA</w:t>
      </w:r>
      <w:r w:rsidR="00A35C99" w:rsidRPr="003D098C">
        <w:rPr>
          <w:rFonts w:asciiTheme="minorHAnsi" w:hAnsiTheme="minorHAnsi" w:cstheme="minorHAnsi"/>
          <w:b/>
          <w:sz w:val="22"/>
          <w:szCs w:val="22"/>
          <w:lang w:val="ca-ES"/>
        </w:rPr>
        <w:t>R</w:t>
      </w:r>
      <w:r>
        <w:rPr>
          <w:rFonts w:asciiTheme="minorHAnsi" w:hAnsiTheme="minorHAnsi" w:cstheme="minorHAnsi"/>
          <w:b/>
          <w:sz w:val="22"/>
          <w:szCs w:val="22"/>
          <w:lang w:val="ca-ES"/>
        </w:rPr>
        <w:t>A LA SO</w:t>
      </w:r>
      <w:r w:rsidR="00A35C99" w:rsidRPr="003D098C">
        <w:rPr>
          <w:rFonts w:asciiTheme="minorHAnsi" w:hAnsiTheme="minorHAnsi" w:cstheme="minorHAnsi"/>
          <w:b/>
          <w:sz w:val="22"/>
          <w:szCs w:val="22"/>
          <w:lang w:val="ca-ES"/>
        </w:rPr>
        <w:t>LICITUD GENERAL</w:t>
      </w:r>
    </w:p>
    <w:p w14:paraId="0EAEE57F" w14:textId="77777777" w:rsidR="00E83A42" w:rsidRDefault="00E83A42" w:rsidP="00E83A42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66A6EFAF" w14:textId="477EF8EA" w:rsidR="008B7B58" w:rsidRPr="007822B7" w:rsidRDefault="008B7B58" w:rsidP="007822B7">
      <w:pPr>
        <w:pStyle w:val="Prrafodelista"/>
        <w:numPr>
          <w:ilvl w:val="0"/>
          <w:numId w:val="2"/>
        </w:numPr>
        <w:jc w:val="both"/>
        <w:rPr>
          <w:rFonts w:ascii="CIDFont+F6" w:hAnsi="CIDFont+F6" w:cs="CIDFont+F6"/>
          <w:b/>
          <w:bCs/>
          <w:sz w:val="20"/>
          <w:szCs w:val="20"/>
        </w:rPr>
      </w:pPr>
      <w:r w:rsidRPr="007822B7">
        <w:rPr>
          <w:rFonts w:ascii="CIDFont+F6" w:hAnsi="CIDFont+F6" w:cs="CIDFont+F6"/>
          <w:b/>
          <w:bCs/>
          <w:sz w:val="20"/>
          <w:szCs w:val="20"/>
        </w:rPr>
        <w:t>Document</w:t>
      </w:r>
      <w:r w:rsidR="002A29E2">
        <w:rPr>
          <w:rFonts w:ascii="CIDFont+F6" w:hAnsi="CIDFont+F6" w:cs="CIDFont+F6"/>
          <w:b/>
          <w:bCs/>
          <w:sz w:val="20"/>
          <w:szCs w:val="20"/>
        </w:rPr>
        <w:t>os acreditativo</w:t>
      </w:r>
      <w:r w:rsidRPr="007822B7">
        <w:rPr>
          <w:rFonts w:ascii="CIDFont+F6" w:hAnsi="CIDFont+F6" w:cs="CIDFont+F6"/>
          <w:b/>
          <w:bCs/>
          <w:sz w:val="20"/>
          <w:szCs w:val="20"/>
        </w:rPr>
        <w:t xml:space="preserve">s </w:t>
      </w:r>
      <w:r w:rsidR="00F0215D">
        <w:rPr>
          <w:rFonts w:ascii="CIDFont+F6" w:hAnsi="CIDFont+F6" w:cs="CIDFont+F6"/>
          <w:b/>
          <w:bCs/>
          <w:sz w:val="20"/>
          <w:szCs w:val="20"/>
        </w:rPr>
        <w:t>e</w:t>
      </w:r>
      <w:r w:rsidR="002A29E2">
        <w:rPr>
          <w:rFonts w:ascii="CIDFont+F6" w:hAnsi="CIDFont+F6" w:cs="CIDFont+F6"/>
          <w:b/>
          <w:bCs/>
          <w:sz w:val="20"/>
          <w:szCs w:val="20"/>
        </w:rPr>
        <w:t xml:space="preserve"> identificativos de la entidad</w:t>
      </w:r>
    </w:p>
    <w:p w14:paraId="2D45EF68" w14:textId="75046665" w:rsidR="00527D81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8CEC3" wp14:editId="444DBACF">
                <wp:simplePos x="0" y="0"/>
                <wp:positionH relativeFrom="column">
                  <wp:posOffset>277495</wp:posOffset>
                </wp:positionH>
                <wp:positionV relativeFrom="paragraph">
                  <wp:posOffset>635</wp:posOffset>
                </wp:positionV>
                <wp:extent cx="158115" cy="161290"/>
                <wp:effectExtent l="5080" t="13970" r="8255" b="5715"/>
                <wp:wrapNone/>
                <wp:docPr id="19376125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973E5" id="Rectangle 21" o:spid="_x0000_s1026" style="position:absolute;margin-left:21.85pt;margin-top:.05pt;width:12.45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DIlxjI2wAAAAUB&#10;AAAPAAAAAAAAAAAAAAAAAGQEAABkcnMvZG93bnJldi54bWxQSwUGAAAAAAQABADzAAAAbAUAAAAA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Co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pia del e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statut</w:t>
      </w:r>
      <w:r w:rsidR="003B2AEA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de la entidad</w:t>
      </w:r>
      <w:r w:rsidR="00527D81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6EFE32A8" w14:textId="77777777" w:rsidR="003D098C" w:rsidRPr="003D098C" w:rsidRDefault="003D098C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8EA5AFB" w14:textId="7B5BD304" w:rsidR="00527D81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0E097" wp14:editId="23C2985C">
                <wp:simplePos x="0" y="0"/>
                <wp:positionH relativeFrom="column">
                  <wp:posOffset>277495</wp:posOffset>
                </wp:positionH>
                <wp:positionV relativeFrom="paragraph">
                  <wp:posOffset>-1905</wp:posOffset>
                </wp:positionV>
                <wp:extent cx="158115" cy="161290"/>
                <wp:effectExtent l="5080" t="9525" r="8255" b="10160"/>
                <wp:wrapNone/>
                <wp:docPr id="403582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FE0C" id="Rectangle 23" o:spid="_x0000_s1026" style="position:absolute;margin-left:21.85pt;margin-top:-.15pt;width:12.45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6dzcetwAAAAG&#10;AQAADwAAAAAAAAAAAAAAAABkBAAAZHJzL2Rvd25yZXYueG1sUEsFBgAAAAAEAAQA8wAAAG0FAAAA&#10;AA==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B2AEA">
        <w:rPr>
          <w:rFonts w:asciiTheme="minorHAnsi" w:hAnsiTheme="minorHAnsi" w:cstheme="minorHAnsi"/>
          <w:bCs/>
          <w:sz w:val="22"/>
          <w:szCs w:val="22"/>
          <w:lang w:val="ca-ES"/>
        </w:rPr>
        <w:t>Copia del NIF de la entid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ad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41B12414" w14:textId="77777777"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3C1E563" w14:textId="44A80147" w:rsidR="00A023CA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4BADA" wp14:editId="46FF2129">
                <wp:simplePos x="0" y="0"/>
                <wp:positionH relativeFrom="column">
                  <wp:posOffset>277495</wp:posOffset>
                </wp:positionH>
                <wp:positionV relativeFrom="paragraph">
                  <wp:posOffset>4445</wp:posOffset>
                </wp:positionV>
                <wp:extent cx="158115" cy="161290"/>
                <wp:effectExtent l="5080" t="13970" r="8255" b="5715"/>
                <wp:wrapNone/>
                <wp:docPr id="17572584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41B09" id="Rectangle 24" o:spid="_x0000_s1026" style="position:absolute;margin-left:21.85pt;margin-top:.35pt;width:12.45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CTrQ5C2wAAAAUB&#10;AAAPAAAAAAAAAAAAAAAAAGQEAABkcnMvZG93bnJldi54bWxQSwUGAAAAAAQABADzAAAAbAUAAAAA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Co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pia del DNI del</w:t>
      </w:r>
      <w:r w:rsidR="003B2AEA">
        <w:rPr>
          <w:rFonts w:asciiTheme="minorHAnsi" w:hAnsiTheme="minorHAnsi" w:cstheme="minorHAnsi"/>
          <w:bCs/>
          <w:sz w:val="22"/>
          <w:szCs w:val="22"/>
          <w:lang w:val="ca-ES"/>
        </w:rPr>
        <w:t>/a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representant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 y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documentació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n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que acredita la representació</w:t>
      </w:r>
      <w:r w:rsidR="002A29E2">
        <w:rPr>
          <w:rFonts w:asciiTheme="minorHAnsi" w:hAnsiTheme="minorHAnsi" w:cstheme="minorHAnsi"/>
          <w:bCs/>
          <w:sz w:val="22"/>
          <w:szCs w:val="22"/>
          <w:lang w:val="ca-ES"/>
        </w:rPr>
        <w:t>n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0089E3CE" w14:textId="73DA68A1" w:rsidR="007822B7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1074D" wp14:editId="1421E853">
                <wp:simplePos x="0" y="0"/>
                <wp:positionH relativeFrom="column">
                  <wp:posOffset>277495</wp:posOffset>
                </wp:positionH>
                <wp:positionV relativeFrom="paragraph">
                  <wp:posOffset>152400</wp:posOffset>
                </wp:positionV>
                <wp:extent cx="158115" cy="161290"/>
                <wp:effectExtent l="5080" t="8890" r="8255" b="10795"/>
                <wp:wrapNone/>
                <wp:docPr id="18513558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9D1B" id="Rectangle 25" o:spid="_x0000_s1026" style="position:absolute;margin-left:21.85pt;margin-top:12pt;width:12.45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"/>
            </w:pict>
          </mc:Fallback>
        </mc:AlternateContent>
      </w:r>
    </w:p>
    <w:p w14:paraId="44F50B56" w14:textId="7DDB2A5E" w:rsidR="00E13070" w:rsidRDefault="00E17E13" w:rsidP="00E17E13">
      <w:pPr>
        <w:ind w:left="708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No hace falta entregar estos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document</w:t>
      </w:r>
      <w:r w:rsidR="003B2AEA">
        <w:rPr>
          <w:rFonts w:asciiTheme="minorHAnsi" w:hAnsiTheme="minorHAnsi" w:cstheme="minorHAnsi"/>
          <w:sz w:val="22"/>
          <w:szCs w:val="22"/>
          <w:lang w:val="ca-ES"/>
        </w:rPr>
        <w:t>os po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rque ya se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presentar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on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a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l Ay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untam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i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ent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o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 xml:space="preserve">    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de </w:t>
      </w:r>
      <w:r w:rsidR="00A34918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Palma en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 xml:space="preserve"> una convocato</w:t>
      </w:r>
      <w:r w:rsidR="00E13070">
        <w:rPr>
          <w:rFonts w:asciiTheme="minorHAnsi" w:hAnsiTheme="minorHAnsi" w:cstheme="minorHAnsi"/>
          <w:sz w:val="22"/>
          <w:szCs w:val="22"/>
          <w:lang w:val="ca-ES"/>
        </w:rPr>
        <w:t>ria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 xml:space="preserve"> anterior</w:t>
      </w:r>
      <w:r w:rsidR="00F0215D">
        <w:rPr>
          <w:rFonts w:asciiTheme="minorHAnsi" w:hAnsiTheme="minorHAnsi" w:cstheme="minorHAnsi"/>
          <w:sz w:val="22"/>
          <w:szCs w:val="22"/>
          <w:lang w:val="ca-ES"/>
        </w:rPr>
        <w:t>;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 xml:space="preserve"> los documents no han cambiado y siguen estando 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vigent</w:t>
      </w:r>
      <w:r w:rsidR="002A29E2">
        <w:rPr>
          <w:rFonts w:asciiTheme="minorHAnsi" w:hAnsiTheme="minorHAnsi" w:cstheme="minorHAnsi"/>
          <w:sz w:val="22"/>
          <w:szCs w:val="22"/>
          <w:lang w:val="ca-ES"/>
        </w:rPr>
        <w:t>e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s. </w:t>
      </w:r>
      <w:r w:rsidR="00A34918">
        <w:rPr>
          <w:rFonts w:asciiTheme="minorHAnsi" w:hAnsiTheme="minorHAnsi" w:cstheme="minorHAnsi"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sz w:val="22"/>
          <w:szCs w:val="22"/>
          <w:lang w:val="ca-ES"/>
        </w:rPr>
        <w:t>En este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cas</w:t>
      </w:r>
      <w:r>
        <w:rPr>
          <w:rFonts w:asciiTheme="minorHAnsi" w:hAnsiTheme="minorHAnsi" w:cstheme="minorHAnsi"/>
          <w:sz w:val="22"/>
          <w:szCs w:val="22"/>
          <w:lang w:val="ca-ES"/>
        </w:rPr>
        <w:t xml:space="preserve">o, indicar el expediente 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o</w:t>
      </w:r>
      <w:r>
        <w:rPr>
          <w:rFonts w:asciiTheme="minorHAnsi" w:hAnsiTheme="minorHAnsi" w:cstheme="minorHAnsi"/>
          <w:sz w:val="22"/>
          <w:szCs w:val="22"/>
          <w:lang w:val="ca-ES"/>
        </w:rPr>
        <w:t xml:space="preserve"> los datos identificativos de la convocatoria a la que se presentaron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14:paraId="07C0B03F" w14:textId="77777777" w:rsidR="00A023CA" w:rsidRPr="00A023CA" w:rsidRDefault="00A023CA" w:rsidP="00E13070">
      <w:pPr>
        <w:ind w:left="426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E13070" w:rsidRPr="00E13070" w14:paraId="65F12BD9" w14:textId="77777777" w:rsidTr="00A34918">
        <w:trPr>
          <w:trHeight w:val="826"/>
        </w:trPr>
        <w:tc>
          <w:tcPr>
            <w:tcW w:w="7796" w:type="dxa"/>
          </w:tcPr>
          <w:p w14:paraId="06362334" w14:textId="77777777" w:rsidR="00F36089" w:rsidRPr="00E13070" w:rsidRDefault="00E17E13" w:rsidP="00E13070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hAnsiTheme="minorHAnsi" w:cstheme="minorHAnsi"/>
                <w:lang w:val="ca-ES"/>
              </w:rPr>
              <w:t>Convocato</w:t>
            </w:r>
            <w:r w:rsidR="00E13070" w:rsidRPr="00E13070">
              <w:rPr>
                <w:rFonts w:asciiTheme="minorHAnsi" w:hAnsiTheme="minorHAnsi" w:cstheme="minorHAnsi"/>
                <w:lang w:val="ca-ES"/>
              </w:rPr>
              <w:t>ria (descripció</w:t>
            </w:r>
            <w:r>
              <w:rPr>
                <w:rFonts w:asciiTheme="minorHAnsi" w:hAnsiTheme="minorHAnsi" w:cstheme="minorHAnsi"/>
                <w:lang w:val="ca-ES"/>
              </w:rPr>
              <w:t>n</w:t>
            </w:r>
            <w:r w:rsidR="00E13070" w:rsidRPr="00E13070">
              <w:rPr>
                <w:rFonts w:asciiTheme="minorHAnsi" w:hAnsiTheme="minorHAnsi" w:cstheme="minorHAnsi"/>
                <w:lang w:val="ca-ES"/>
              </w:rPr>
              <w:t>)</w:t>
            </w:r>
          </w:p>
        </w:tc>
      </w:tr>
      <w:tr w:rsidR="00E13070" w:rsidRPr="00E13070" w14:paraId="66D15190" w14:textId="77777777" w:rsidTr="00A34918">
        <w:trPr>
          <w:trHeight w:val="246"/>
        </w:trPr>
        <w:tc>
          <w:tcPr>
            <w:tcW w:w="7796" w:type="dxa"/>
          </w:tcPr>
          <w:p w14:paraId="702C193E" w14:textId="77777777" w:rsidR="000B2363" w:rsidRPr="00E13070" w:rsidRDefault="00E17E13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hAnsiTheme="minorHAnsi" w:cstheme="minorHAnsi"/>
                <w:lang w:val="ca-ES"/>
              </w:rPr>
              <w:t>Año</w:t>
            </w:r>
            <w:r w:rsidR="00E13070" w:rsidRPr="00E13070">
              <w:rPr>
                <w:rFonts w:asciiTheme="minorHAnsi" w:hAnsiTheme="minorHAnsi" w:cstheme="minorHAnsi"/>
                <w:lang w:val="ca-ES"/>
              </w:rPr>
              <w:t xml:space="preserve"> de presentació</w:t>
            </w:r>
            <w:r>
              <w:rPr>
                <w:rFonts w:asciiTheme="minorHAnsi" w:hAnsiTheme="minorHAnsi" w:cstheme="minorHAnsi"/>
                <w:lang w:val="ca-ES"/>
              </w:rPr>
              <w:t>n</w:t>
            </w:r>
            <w:r w:rsidR="00E13070" w:rsidRPr="00E13070">
              <w:rPr>
                <w:rFonts w:asciiTheme="minorHAnsi" w:hAnsiTheme="minorHAnsi" w:cstheme="minorHAnsi"/>
                <w:lang w:val="ca-ES"/>
              </w:rPr>
              <w:t>:</w:t>
            </w:r>
          </w:p>
        </w:tc>
      </w:tr>
      <w:tr w:rsidR="00E13070" w:rsidRPr="00E13070" w14:paraId="47B49A52" w14:textId="77777777" w:rsidTr="00A34918">
        <w:trPr>
          <w:trHeight w:val="662"/>
        </w:trPr>
        <w:tc>
          <w:tcPr>
            <w:tcW w:w="7796" w:type="dxa"/>
          </w:tcPr>
          <w:p w14:paraId="0732ECD7" w14:textId="139F4229" w:rsidR="00E13070" w:rsidRPr="00E13070" w:rsidRDefault="00E13070" w:rsidP="00E13070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 w:rsidRPr="00E13070">
              <w:rPr>
                <w:rFonts w:asciiTheme="minorHAnsi" w:hAnsiTheme="minorHAnsi" w:cstheme="minorHAnsi"/>
                <w:lang w:val="ca-ES"/>
              </w:rPr>
              <w:t>Expedient</w:t>
            </w:r>
            <w:r w:rsidR="00E17E13">
              <w:rPr>
                <w:rFonts w:asciiTheme="minorHAnsi" w:hAnsiTheme="minorHAnsi" w:cstheme="minorHAnsi"/>
                <w:lang w:val="ca-ES"/>
              </w:rPr>
              <w:t>e o número de registro (</w:t>
            </w:r>
            <w:r w:rsidR="00F0215D">
              <w:rPr>
                <w:rFonts w:asciiTheme="minorHAnsi" w:hAnsiTheme="minorHAnsi" w:cstheme="minorHAnsi"/>
                <w:lang w:val="ca-ES"/>
              </w:rPr>
              <w:t>opcional</w:t>
            </w:r>
            <w:r w:rsidRPr="00E13070">
              <w:rPr>
                <w:rFonts w:asciiTheme="minorHAnsi" w:hAnsiTheme="minorHAnsi" w:cstheme="minorHAnsi"/>
                <w:lang w:val="ca-ES"/>
              </w:rPr>
              <w:t>):</w:t>
            </w:r>
          </w:p>
        </w:tc>
      </w:tr>
      <w:tr w:rsidR="00A023CA" w:rsidRPr="00E13070" w14:paraId="33AC759F" w14:textId="77777777" w:rsidTr="00A34918">
        <w:trPr>
          <w:trHeight w:val="701"/>
        </w:trPr>
        <w:tc>
          <w:tcPr>
            <w:tcW w:w="7796" w:type="dxa"/>
          </w:tcPr>
          <w:p w14:paraId="769107B0" w14:textId="77777777" w:rsidR="00A023CA" w:rsidRDefault="00E17E13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hAnsiTheme="minorHAnsi" w:cstheme="minorHAnsi"/>
                <w:lang w:val="ca-ES"/>
              </w:rPr>
              <w:t>Ó</w:t>
            </w:r>
            <w:r w:rsidR="00A023CA">
              <w:rPr>
                <w:rFonts w:asciiTheme="minorHAnsi" w:hAnsiTheme="minorHAnsi" w:cstheme="minorHAnsi"/>
                <w:lang w:val="ca-ES"/>
              </w:rPr>
              <w:t>rgan</w:t>
            </w:r>
            <w:r>
              <w:rPr>
                <w:rFonts w:asciiTheme="minorHAnsi" w:hAnsiTheme="minorHAnsi" w:cstheme="minorHAnsi"/>
                <w:lang w:val="ca-ES"/>
              </w:rPr>
              <w:t>o tramitador (área del Ay</w:t>
            </w:r>
            <w:r w:rsidR="00A023CA">
              <w:rPr>
                <w:rFonts w:asciiTheme="minorHAnsi" w:hAnsiTheme="minorHAnsi" w:cstheme="minorHAnsi"/>
                <w:lang w:val="ca-ES"/>
              </w:rPr>
              <w:t>untam</w:t>
            </w:r>
            <w:r>
              <w:rPr>
                <w:rFonts w:asciiTheme="minorHAnsi" w:hAnsiTheme="minorHAnsi" w:cstheme="minorHAnsi"/>
                <w:lang w:val="ca-ES"/>
              </w:rPr>
              <w:t>i</w:t>
            </w:r>
            <w:r w:rsidR="00A023CA">
              <w:rPr>
                <w:rFonts w:asciiTheme="minorHAnsi" w:hAnsiTheme="minorHAnsi" w:cstheme="minorHAnsi"/>
                <w:lang w:val="ca-ES"/>
              </w:rPr>
              <w:t>ent</w:t>
            </w:r>
            <w:r>
              <w:rPr>
                <w:rFonts w:asciiTheme="minorHAnsi" w:hAnsiTheme="minorHAnsi" w:cstheme="minorHAnsi"/>
                <w:lang w:val="ca-ES"/>
              </w:rPr>
              <w:t>o</w:t>
            </w:r>
            <w:r w:rsidR="00A023CA">
              <w:rPr>
                <w:rFonts w:asciiTheme="minorHAnsi" w:hAnsiTheme="minorHAnsi" w:cstheme="minorHAnsi"/>
                <w:lang w:val="ca-ES"/>
              </w:rPr>
              <w:t xml:space="preserve"> de Palma):</w:t>
            </w:r>
          </w:p>
          <w:p w14:paraId="34E0EB37" w14:textId="77777777" w:rsidR="00F36089" w:rsidRPr="00E13070" w:rsidRDefault="00F36089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14:paraId="7A292A07" w14:textId="77777777" w:rsidR="009E689A" w:rsidRDefault="009E689A" w:rsidP="006D495E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83E4382" w14:textId="77777777" w:rsidR="0054033A" w:rsidRDefault="0054033A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27B09A89" w14:textId="77777777"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D25381C" w14:textId="77777777"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7E668CE" w14:textId="77777777"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D4F907C" w14:textId="77777777" w:rsidR="000B2A8D" w:rsidRDefault="000B2A8D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3066C33C" w14:textId="77777777" w:rsidR="000E7334" w:rsidRDefault="000E7334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715C94A2" w14:textId="77777777" w:rsidR="005A7009" w:rsidRDefault="005A700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7BF01C4" w14:textId="77777777" w:rsidR="00E83A42" w:rsidRPr="007822B7" w:rsidRDefault="00E17E13" w:rsidP="007822B7">
      <w:pPr>
        <w:pStyle w:val="Prrafodelista"/>
        <w:numPr>
          <w:ilvl w:val="0"/>
          <w:numId w:val="2"/>
        </w:numPr>
        <w:jc w:val="both"/>
        <w:rPr>
          <w:rFonts w:ascii="CIDFont+F6" w:hAnsi="CIDFont+F6" w:cs="CIDFont+F6"/>
          <w:b/>
          <w:bCs/>
          <w:sz w:val="20"/>
          <w:szCs w:val="20"/>
        </w:rPr>
      </w:pPr>
      <w:r>
        <w:rPr>
          <w:rFonts w:ascii="CIDFont+F6" w:hAnsi="CIDFont+F6" w:cs="CIDFont+F6"/>
          <w:b/>
          <w:bCs/>
          <w:sz w:val="20"/>
          <w:szCs w:val="20"/>
        </w:rPr>
        <w:lastRenderedPageBreak/>
        <w:t>Anexo</w:t>
      </w:r>
      <w:r w:rsidR="00E83A42" w:rsidRPr="007822B7">
        <w:rPr>
          <w:rFonts w:ascii="CIDFont+F6" w:hAnsi="CIDFont+F6" w:cs="CIDFont+F6"/>
          <w:b/>
          <w:bCs/>
          <w:sz w:val="20"/>
          <w:szCs w:val="20"/>
        </w:rPr>
        <w:t>s</w:t>
      </w:r>
    </w:p>
    <w:p w14:paraId="45B379DE" w14:textId="189C26EE" w:rsidR="009E452F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1E119" wp14:editId="7E51865A">
                <wp:simplePos x="0" y="0"/>
                <wp:positionH relativeFrom="column">
                  <wp:posOffset>261620</wp:posOffset>
                </wp:positionH>
                <wp:positionV relativeFrom="paragraph">
                  <wp:posOffset>12700</wp:posOffset>
                </wp:positionV>
                <wp:extent cx="158115" cy="161290"/>
                <wp:effectExtent l="8255" t="10160" r="5080" b="9525"/>
                <wp:wrapNone/>
                <wp:docPr id="12173833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CCAE" id="Rectangle 26" o:spid="_x0000_s1026" style="position:absolute;margin-left:20.6pt;margin-top:1pt;width:12.45pt;height: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CeObfU2wAAAAYB&#10;AAAPAAAAAAAAAAAAAAAAAGQEAABkcnMvZG93bnJldi54bWxQSwUGAAAAAAQABADzAAAAbAUAAAAA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A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nex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2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Memoria de la actividad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1157264C" w14:textId="77777777"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764F39F" w14:textId="5D4EAA16" w:rsidR="009E452F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56AE7" wp14:editId="2F369DC0">
                <wp:simplePos x="0" y="0"/>
                <wp:positionH relativeFrom="column">
                  <wp:posOffset>261620</wp:posOffset>
                </wp:positionH>
                <wp:positionV relativeFrom="paragraph">
                  <wp:posOffset>6350</wp:posOffset>
                </wp:positionV>
                <wp:extent cx="158115" cy="161290"/>
                <wp:effectExtent l="8255" t="11430" r="5080" b="8255"/>
                <wp:wrapNone/>
                <wp:docPr id="10796210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676E2" id="Rectangle 27" o:spid="_x0000_s1026" style="position:absolute;margin-left:20.6pt;margin-top:.5pt;width:12.45pt;height: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AmeTDV2wAAAAYB&#10;AAAPAAAAAAAAAAAAAAAAAGQEAABkcnMvZG93bnJldi54bWxQSwUGAAAAAAQABADzAAAAbAUAAAAA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A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nex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3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Declaració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n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responsable </w:t>
      </w:r>
      <w:r w:rsidR="00F0215D">
        <w:rPr>
          <w:rFonts w:asciiTheme="minorHAnsi" w:hAnsiTheme="minorHAnsi" w:cstheme="minorHAnsi"/>
          <w:bCs/>
          <w:sz w:val="22"/>
          <w:szCs w:val="22"/>
          <w:lang w:val="ca-ES"/>
        </w:rPr>
        <w:t>conforme cumple con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3B2AEA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los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requisit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s.</w:t>
      </w:r>
    </w:p>
    <w:p w14:paraId="56E2F593" w14:textId="5163127F" w:rsidR="009E452F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2EC46" wp14:editId="1413A9BA">
                <wp:simplePos x="0" y="0"/>
                <wp:positionH relativeFrom="column">
                  <wp:posOffset>261620</wp:posOffset>
                </wp:positionH>
                <wp:positionV relativeFrom="paragraph">
                  <wp:posOffset>154305</wp:posOffset>
                </wp:positionV>
                <wp:extent cx="158115" cy="161290"/>
                <wp:effectExtent l="8255" t="5715" r="5080" b="13970"/>
                <wp:wrapNone/>
                <wp:docPr id="9256387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ABC5" id="Rectangle 28" o:spid="_x0000_s1026" style="position:absolute;margin-left:20.6pt;margin-top:12.15pt;width:12.4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uRsvsdwAAAAH&#10;AQAADwAAAAAAAAAAAAAAAABkBAAAZHJzL2Rvd25yZXYueG1sUEsFBgAAAAAEAAQA8wAAAG0FAAAA&#10;AA==&#10;"/>
            </w:pict>
          </mc:Fallback>
        </mc:AlternateContent>
      </w:r>
    </w:p>
    <w:p w14:paraId="5BF3E7EF" w14:textId="77777777" w:rsidR="009E452F" w:rsidRPr="003D098C" w:rsidRDefault="0000685F" w:rsidP="00E17E13">
      <w:pPr>
        <w:ind w:left="708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A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nex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4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Declaració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n expresa de otra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s subvencion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es solicitadas u obtenidas po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r </w:t>
      </w:r>
      <w:r w:rsidR="003B2AEA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el 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mismo concepto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14:paraId="3715AC5E" w14:textId="77777777"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5582653E" w14:textId="508FCE76" w:rsidR="009E452F" w:rsidRPr="003D098C" w:rsidRDefault="00F17E63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EF06D" wp14:editId="2735A88C">
                <wp:simplePos x="0" y="0"/>
                <wp:positionH relativeFrom="column">
                  <wp:posOffset>263525</wp:posOffset>
                </wp:positionH>
                <wp:positionV relativeFrom="paragraph">
                  <wp:posOffset>-2540</wp:posOffset>
                </wp:positionV>
                <wp:extent cx="158115" cy="161290"/>
                <wp:effectExtent l="10160" t="7620" r="12700" b="12065"/>
                <wp:wrapNone/>
                <wp:docPr id="7444819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54CE" id="Rectangle 29" o:spid="_x0000_s1026" style="position:absolute;margin-left:20.75pt;margin-top:-.2pt;width:12.45pt;height:1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RQNZbNwAAAAG&#10;AQAADwAAAAAAAAAAAAAAAABkBAAAZHJzL2Rvd25yZXYueG1sUEsFBgAAAAAEAAQA8wAAAG0FAAAA&#10;AA==&#10;"/>
            </w:pict>
          </mc:Fallback>
        </mc:AlternateConten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5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Formulari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 de datos bancario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s.</w:t>
      </w:r>
    </w:p>
    <w:p w14:paraId="0672E63A" w14:textId="77777777" w:rsidR="00A023CA" w:rsidRPr="003D098C" w:rsidRDefault="00A023CA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00F6E55D" w14:textId="77777777" w:rsidR="00A35C99" w:rsidRDefault="00E17E13" w:rsidP="00481B18">
      <w:pPr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2 – PARA LAS SO</w:t>
      </w:r>
      <w:r w:rsidR="00A35C99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LICITU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DE</w:t>
      </w:r>
      <w:r w:rsidR="003D098C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S DE 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PAGO ANTICIPADO</w:t>
      </w:r>
    </w:p>
    <w:p w14:paraId="1AC9CD4C" w14:textId="77777777" w:rsidR="00791997" w:rsidRPr="003D098C" w:rsidRDefault="00791997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AD58C0A" w14:textId="77777777" w:rsidR="003D098C" w:rsidRPr="003D098C" w:rsidRDefault="00E17E13" w:rsidP="003D098C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SO</w:t>
      </w:r>
      <w:r w:rsidR="003D098C" w:rsidRPr="003D098C">
        <w:rPr>
          <w:rFonts w:asciiTheme="minorHAnsi" w:hAnsiTheme="minorHAnsi" w:cstheme="minorHAnsi"/>
          <w:sz w:val="22"/>
          <w:szCs w:val="22"/>
        </w:rPr>
        <w:t>LICIT</w:t>
      </w:r>
      <w:r>
        <w:rPr>
          <w:rFonts w:asciiTheme="minorHAnsi" w:hAnsiTheme="minorHAnsi" w:cstheme="minorHAnsi"/>
          <w:sz w:val="22"/>
          <w:szCs w:val="22"/>
        </w:rPr>
        <w:t>O</w:t>
      </w:r>
      <w:r w:rsidR="003D098C" w:rsidRPr="003D098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el anticipo</w:t>
      </w:r>
      <w:r w:rsidR="003D098C" w:rsidRPr="003D098C">
        <w:rPr>
          <w:rFonts w:asciiTheme="minorHAnsi" w:hAnsiTheme="minorHAnsi" w:cstheme="minorHAnsi"/>
          <w:sz w:val="22"/>
          <w:szCs w:val="22"/>
        </w:rPr>
        <w:t xml:space="preserve"> del  ___</w:t>
      </w:r>
      <w:r>
        <w:rPr>
          <w:rFonts w:asciiTheme="minorHAnsi" w:hAnsiTheme="minorHAnsi" w:cstheme="minorHAnsi"/>
          <w:sz w:val="22"/>
          <w:szCs w:val="22"/>
        </w:rPr>
        <w:t>______%  (en caso de que se adjudique</w:t>
      </w:r>
      <w:r w:rsidR="003D098C" w:rsidRPr="003D098C">
        <w:rPr>
          <w:rFonts w:asciiTheme="minorHAnsi" w:hAnsiTheme="minorHAnsi" w:cstheme="minorHAnsi"/>
          <w:sz w:val="22"/>
          <w:szCs w:val="22"/>
        </w:rPr>
        <w:t xml:space="preserve"> la subvenció</w:t>
      </w:r>
      <w:r>
        <w:rPr>
          <w:rFonts w:asciiTheme="minorHAnsi" w:hAnsiTheme="minorHAnsi" w:cstheme="minorHAnsi"/>
          <w:sz w:val="22"/>
          <w:szCs w:val="22"/>
        </w:rPr>
        <w:t>n</w:t>
      </w:r>
      <w:r w:rsidR="003D098C" w:rsidRPr="003D098C">
        <w:rPr>
          <w:rFonts w:asciiTheme="minorHAnsi" w:hAnsiTheme="minorHAnsi" w:cstheme="minorHAnsi"/>
          <w:sz w:val="22"/>
          <w:szCs w:val="22"/>
        </w:rPr>
        <w:t>)</w:t>
      </w:r>
      <w:r w:rsidR="00751E3D">
        <w:rPr>
          <w:rFonts w:asciiTheme="minorHAnsi" w:hAnsiTheme="minorHAnsi" w:cstheme="minorHAnsi"/>
          <w:sz w:val="22"/>
          <w:szCs w:val="22"/>
        </w:rPr>
        <w:t>.</w:t>
      </w:r>
    </w:p>
    <w:p w14:paraId="7D6A4025" w14:textId="6698533D" w:rsidR="003D098C" w:rsidRPr="003D098C" w:rsidRDefault="00F17E63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A6BE1" wp14:editId="4F9D74D8">
                <wp:simplePos x="0" y="0"/>
                <wp:positionH relativeFrom="column">
                  <wp:posOffset>253365</wp:posOffset>
                </wp:positionH>
                <wp:positionV relativeFrom="paragraph">
                  <wp:posOffset>161925</wp:posOffset>
                </wp:positionV>
                <wp:extent cx="158115" cy="161290"/>
                <wp:effectExtent l="9525" t="5080" r="13335" b="5080"/>
                <wp:wrapNone/>
                <wp:docPr id="11768150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5947" id="Rectangle 30" o:spid="_x0000_s1026" style="position:absolute;margin-left:19.95pt;margin-top:12.75pt;width:12.45pt;height:1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"/>
            </w:pict>
          </mc:Fallback>
        </mc:AlternateContent>
      </w:r>
    </w:p>
    <w:p w14:paraId="702BD229" w14:textId="77777777" w:rsidR="00A35C99" w:rsidRPr="003D098C" w:rsidRDefault="004042D6" w:rsidP="003B2AEA">
      <w:pPr>
        <w:ind w:left="708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>A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nex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6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Declaració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n de no disponer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de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l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o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s recursos suficient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es para financi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ar </w:t>
      </w:r>
      <w:r w:rsidR="00E17E13" w:rsidRPr="00E17E13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provisionalmente </w:t>
      </w:r>
      <w:r w:rsidR="00E17E13">
        <w:rPr>
          <w:rFonts w:asciiTheme="minorHAnsi" w:hAnsiTheme="minorHAnsi" w:cstheme="minorHAnsi"/>
          <w:bCs/>
          <w:sz w:val="22"/>
          <w:szCs w:val="22"/>
          <w:lang w:val="ca-ES"/>
        </w:rPr>
        <w:t>las activitadade</w:t>
      </w:r>
      <w:r w:rsidR="003D098C">
        <w:rPr>
          <w:rFonts w:asciiTheme="minorHAnsi" w:hAnsiTheme="minorHAnsi" w:cstheme="minorHAnsi"/>
          <w:bCs/>
          <w:sz w:val="22"/>
          <w:szCs w:val="22"/>
          <w:lang w:val="ca-ES"/>
        </w:rPr>
        <w:t>s.</w:t>
      </w:r>
    </w:p>
    <w:p w14:paraId="5C2A5F83" w14:textId="77777777" w:rsidR="00A35C99" w:rsidRDefault="00A35C99" w:rsidP="007822B7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09EFEBA" w14:textId="2FD3C312" w:rsidR="001A64DF" w:rsidRPr="003D098C" w:rsidRDefault="001A64DF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Informació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n bá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sica sobre protecció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n de datos, de 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ac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uerdo con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el Reglament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o UE 2016/679, de 27 de abril</w:t>
      </w:r>
      <w:r w:rsidR="00F17E63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,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la Ley orgánica 3/2018, de 5 de diciembre, y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</w:t>
      </w:r>
      <w:r w:rsidR="00182F35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la normativa de desarrollo</w:t>
      </w:r>
      <w:r w:rsidR="00DC3DA6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.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</w:t>
      </w:r>
    </w:p>
    <w:p w14:paraId="4E9F131D" w14:textId="77777777" w:rsidR="00A023CA" w:rsidRPr="00F36089" w:rsidRDefault="00182F35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En cu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mplim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con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la normativa aplicable sobre protecció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n de datos, el Ay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untam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 Palma (plaza de Cort, 1, 07001 Palma, Isla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Balear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es, tel. 971 22 59 00, aj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untament@palma.cat), com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responsable del tra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tam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de los datos de car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á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cter personal, </w:t>
      </w:r>
      <w:r w:rsidR="00DC3DA6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se 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s informa 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de 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que lo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s dato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facilitad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os se incorporaran a la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correspon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di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es actividades de tra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tam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</w:t>
      </w:r>
      <w:r w:rsidR="00026D9A">
        <w:rPr>
          <w:rFonts w:asciiTheme="minorHAnsi" w:hAnsiTheme="minorHAnsi" w:cstheme="minorHAnsi"/>
          <w:color w:val="000000"/>
          <w:sz w:val="20"/>
          <w:szCs w:val="20"/>
          <w:lang w:val="ca-ES"/>
        </w:rPr>
        <w:t>y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s</w:t>
      </w:r>
      <w:r w:rsidR="00E32B32">
        <w:rPr>
          <w:rFonts w:asciiTheme="minorHAnsi" w:hAnsiTheme="minorHAnsi" w:cstheme="minorHAnsi"/>
          <w:color w:val="000000"/>
          <w:sz w:val="20"/>
          <w:szCs w:val="20"/>
          <w:lang w:val="ca-ES"/>
        </w:rPr>
        <w:t>e utilitzaran con la finalidad del registro y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la tramitació</w:t>
      </w:r>
      <w:r w:rsidR="00E32B32">
        <w:rPr>
          <w:rFonts w:asciiTheme="minorHAnsi" w:hAnsiTheme="minorHAnsi" w:cstheme="minorHAnsi"/>
          <w:color w:val="000000"/>
          <w:sz w:val="20"/>
          <w:szCs w:val="20"/>
          <w:lang w:val="ca-ES"/>
        </w:rPr>
        <w:t>n de la so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licitud presentada. </w:t>
      </w:r>
    </w:p>
    <w:p w14:paraId="47AD2ECE" w14:textId="6E6DF071" w:rsidR="00A023CA" w:rsidRPr="00F36089" w:rsidRDefault="00E32B32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La base jurídica del tra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tam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consiste en el ej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ercici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de la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co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mpetencia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municipal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es de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ac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uer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d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con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la legislació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vigent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, en el cu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mplim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de una mi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sió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n realizada en interé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públic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o, o bien en el ej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ercici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de poder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públic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os y cu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mplim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o de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una obligació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n legal, ademá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del consentim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de la persona interesada. No se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comunicaran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dato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a tercer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os ajenos a la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Administració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n municipal, a excepción de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obligació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legal, com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o el cu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mplim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o de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l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artí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c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ulo 28 de la Ley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39/2015, del procedim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ient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administrativo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comú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n de la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administracion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es públicas, o para ejercer las actividades que no lleven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a 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término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directament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e 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l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Ay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untam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o y estén reguladas por contrato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o conveni</w:t>
      </w:r>
      <w:r w:rsidR="00385162"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. </w:t>
      </w:r>
    </w:p>
    <w:p w14:paraId="59E9648F" w14:textId="77777777" w:rsidR="001A64DF" w:rsidRPr="00F36089" w:rsidRDefault="00385162" w:rsidP="00C0307C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Los datos se mantendra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n durant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el t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iempo nece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sari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para cu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mplir 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con la finalitat para la cual se han obte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n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ido y para determinar las posibles responsabilidades que se puedan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deriva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r o de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ac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ue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rd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o con la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obligacion</w:t>
      </w:r>
      <w:r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legal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es. Así mismo, se pueden ejercer, entre otros, los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erechos de acce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, de rectificació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n, de supre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sió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n, de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oposició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, de limitació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n del tra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tam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, de retirar el consentim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o, de portabilidad u oponerse a la toma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de decision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s individual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es automatizadas, de 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ac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ue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rd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 con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la normativa vigent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y mediante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escrit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 dirigido al responsable del tra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tam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ent</w:t>
      </w:r>
      <w:r w:rsidR="001A52A2">
        <w:rPr>
          <w:rFonts w:asciiTheme="minorHAnsi" w:hAnsiTheme="minorHAnsi" w:cstheme="minorHAnsi"/>
          <w:color w:val="000000"/>
          <w:sz w:val="20"/>
          <w:szCs w:val="20"/>
          <w:lang w:val="ca-ES"/>
        </w:rPr>
        <w:t>o, sin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perju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i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dici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o de la posibilidad, de ser necesario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, de presentar una reclamació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n ante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l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a Agencia Españ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ola de Protecció</w:t>
      </w:r>
      <w:r w:rsidR="008413AC">
        <w:rPr>
          <w:rFonts w:asciiTheme="minorHAnsi" w:hAnsiTheme="minorHAnsi" w:cstheme="minorHAnsi"/>
          <w:color w:val="000000"/>
          <w:sz w:val="20"/>
          <w:szCs w:val="20"/>
          <w:lang w:val="ca-ES"/>
        </w:rPr>
        <w:t>n de Dato</w:t>
      </w:r>
      <w:r w:rsidR="001A64DF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s. </w:t>
      </w:r>
    </w:p>
    <w:p w14:paraId="69C3A5FA" w14:textId="77777777" w:rsidR="00A34918" w:rsidRDefault="00A34918" w:rsidP="00A34918">
      <w:pPr>
        <w:autoSpaceDE w:val="0"/>
        <w:autoSpaceDN w:val="0"/>
        <w:adjustRightInd w:val="0"/>
        <w:spacing w:before="120"/>
        <w:ind w:right="9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11C35478" w14:textId="2E12528A" w:rsidR="00F36089" w:rsidRPr="00A34918" w:rsidRDefault="00DC3DA6" w:rsidP="00A34918">
      <w:pPr>
        <w:autoSpaceDE w:val="0"/>
        <w:autoSpaceDN w:val="0"/>
        <w:adjustRightInd w:val="0"/>
        <w:spacing w:before="120"/>
        <w:ind w:right="9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Respe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cto al  tra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tam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i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ent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o de los datos proporcionados</w:t>
      </w:r>
      <w:r w:rsidR="00F17E63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,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y</w:t>
      </w:r>
      <w:r w:rsidR="00F17E63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en caso necesario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, 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su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incorporació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n a un fiche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r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o automatizado de titularidad municipal con la finalidad de tramitar las so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licitud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es presentadas y los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procedim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i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ent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o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s correspon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di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ent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s</w:t>
      </w:r>
      <w:r w:rsidR="008413A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, la entidad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:</w:t>
      </w:r>
    </w:p>
    <w:p w14:paraId="0D8C419C" w14:textId="068EF7CB" w:rsidR="001A64DF" w:rsidRPr="003D098C" w:rsidRDefault="00F17E63" w:rsidP="001A64DF">
      <w:pPr>
        <w:autoSpaceDE w:val="0"/>
        <w:autoSpaceDN w:val="0"/>
        <w:adjustRightInd w:val="0"/>
        <w:ind w:right="92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947E4" wp14:editId="016B259F">
                <wp:simplePos x="0" y="0"/>
                <wp:positionH relativeFrom="column">
                  <wp:posOffset>1224915</wp:posOffset>
                </wp:positionH>
                <wp:positionV relativeFrom="paragraph">
                  <wp:posOffset>160020</wp:posOffset>
                </wp:positionV>
                <wp:extent cx="158115" cy="161290"/>
                <wp:effectExtent l="9525" t="8890" r="13335" b="10795"/>
                <wp:wrapNone/>
                <wp:docPr id="1332952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F482" id="Rectangle 32" o:spid="_x0000_s1026" style="position:absolute;margin-left:96.45pt;margin-top:12.6pt;width:12.45pt;height:1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7D5A9" wp14:editId="7094F154">
                <wp:simplePos x="0" y="0"/>
                <wp:positionH relativeFrom="column">
                  <wp:posOffset>40640</wp:posOffset>
                </wp:positionH>
                <wp:positionV relativeFrom="paragraph">
                  <wp:posOffset>160020</wp:posOffset>
                </wp:positionV>
                <wp:extent cx="158115" cy="161290"/>
                <wp:effectExtent l="6350" t="8890" r="6985" b="10795"/>
                <wp:wrapNone/>
                <wp:docPr id="11402981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33F9" id="Rectangle 31" o:spid="_x0000_s1026" style="position:absolute;margin-left:3.2pt;margin-top:12.6pt;width:12.45pt;height:1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CMdRe/2wAAAAYB&#10;AAAPAAAAAAAAAAAAAAAAAGQEAABkcnMvZG93bnJldi54bWxQSwUGAAAAAAQABADzAAAAbAUAAAAA&#10;"/>
            </w:pict>
          </mc:Fallback>
        </mc:AlternateContent>
      </w:r>
    </w:p>
    <w:p w14:paraId="58BDB21F" w14:textId="77777777" w:rsidR="001A64DF" w:rsidRPr="00F36089" w:rsidRDefault="008413AC" w:rsidP="001A64DF">
      <w:pPr>
        <w:rPr>
          <w:rFonts w:asciiTheme="minorHAnsi" w:hAnsiTheme="minorHAnsi" w:cstheme="minorHAnsi"/>
          <w:sz w:val="20"/>
          <w:szCs w:val="20"/>
          <w:lang w:val="ca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       C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ons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i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ent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o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  <w:r w:rsidR="00DC3DA6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       </w:t>
      </w:r>
      <w:r w:rsidR="00CE2A45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  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No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cons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i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ent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o</w:t>
      </w:r>
    </w:p>
    <w:p w14:paraId="00672ECD" w14:textId="77777777" w:rsidR="00372DB2" w:rsidRDefault="00372DB2" w:rsidP="001A64DF">
      <w:pPr>
        <w:ind w:left="-993"/>
        <w:rPr>
          <w:rFonts w:asciiTheme="minorHAnsi" w:hAnsiTheme="minorHAnsi" w:cstheme="minorHAnsi"/>
          <w:sz w:val="22"/>
          <w:szCs w:val="22"/>
        </w:rPr>
      </w:pPr>
    </w:p>
    <w:p w14:paraId="117B124B" w14:textId="77777777" w:rsidR="00F36089" w:rsidRDefault="00F36089" w:rsidP="001A64DF">
      <w:pPr>
        <w:ind w:left="-993"/>
        <w:rPr>
          <w:rFonts w:asciiTheme="minorHAnsi" w:hAnsiTheme="minorHAnsi" w:cstheme="minorHAnsi"/>
          <w:sz w:val="22"/>
          <w:szCs w:val="22"/>
        </w:rPr>
      </w:pPr>
    </w:p>
    <w:p w14:paraId="397973FB" w14:textId="77777777"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..................</w:t>
      </w:r>
      <w:r w:rsidR="008413AC">
        <w:rPr>
          <w:rFonts w:asciiTheme="minorHAnsi" w:hAnsiTheme="minorHAnsi" w:cstheme="minorHAnsi"/>
          <w:sz w:val="22"/>
          <w:szCs w:val="22"/>
          <w:lang w:val="ca-ES"/>
        </w:rPr>
        <w:t>............., a .......... de</w:t>
      </w:r>
      <w:r w:rsidRPr="003D098C">
        <w:rPr>
          <w:rFonts w:asciiTheme="minorHAnsi" w:hAnsiTheme="minorHAnsi" w:cstheme="minorHAnsi"/>
          <w:sz w:val="22"/>
          <w:szCs w:val="22"/>
          <w:lang w:val="ca-ES"/>
        </w:rPr>
        <w:t xml:space="preserve"> .......................... de 202....</w:t>
      </w:r>
    </w:p>
    <w:p w14:paraId="036336E4" w14:textId="77777777"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03D7231" w14:textId="77777777" w:rsidR="00DC3DA6" w:rsidRPr="003D098C" w:rsidRDefault="00F36089" w:rsidP="009E689A">
      <w:pPr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</w:t>
      </w:r>
      <w:r w:rsidR="008413AC">
        <w:rPr>
          <w:rFonts w:asciiTheme="minorHAnsi" w:hAnsiTheme="minorHAnsi" w:cstheme="minorHAnsi"/>
          <w:sz w:val="22"/>
          <w:szCs w:val="22"/>
          <w:lang w:val="ca-ES"/>
        </w:rPr>
        <w:t>/la</w:t>
      </w:r>
      <w:r>
        <w:rPr>
          <w:rFonts w:asciiTheme="minorHAnsi" w:hAnsiTheme="minorHAnsi" w:cstheme="minorHAnsi"/>
          <w:sz w:val="22"/>
          <w:szCs w:val="22"/>
          <w:lang w:val="ca-ES"/>
        </w:rPr>
        <w:t xml:space="preserve"> representant</w:t>
      </w:r>
      <w:r w:rsidR="008413AC">
        <w:rPr>
          <w:rFonts w:asciiTheme="minorHAnsi" w:hAnsiTheme="minorHAnsi" w:cstheme="minorHAnsi"/>
          <w:sz w:val="22"/>
          <w:szCs w:val="22"/>
          <w:lang w:val="ca-ES"/>
        </w:rPr>
        <w:t>e</w:t>
      </w:r>
      <w:r>
        <w:rPr>
          <w:rFonts w:asciiTheme="minorHAnsi" w:hAnsiTheme="minorHAnsi" w:cstheme="minorHAnsi"/>
          <w:sz w:val="22"/>
          <w:szCs w:val="22"/>
          <w:lang w:val="ca-ES"/>
        </w:rPr>
        <w:t>,</w:t>
      </w:r>
    </w:p>
    <w:p w14:paraId="20527F78" w14:textId="77777777" w:rsidR="00372DB2" w:rsidRPr="009E689A" w:rsidRDefault="00DC3DA6" w:rsidP="009E689A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 xml:space="preserve">(Firma </w:t>
      </w:r>
      <w:r w:rsidR="008413AC">
        <w:rPr>
          <w:rFonts w:asciiTheme="minorHAnsi" w:hAnsiTheme="minorHAnsi" w:cstheme="minorHAnsi"/>
          <w:sz w:val="22"/>
          <w:szCs w:val="22"/>
          <w:lang w:val="ca-ES"/>
        </w:rPr>
        <w:t>y sello de la entidad)</w:t>
      </w:r>
    </w:p>
    <w:sectPr w:rsidR="00372DB2" w:rsidRPr="009E689A" w:rsidSect="009B5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8" w:right="1701" w:bottom="1417" w:left="1701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C45A" w14:textId="77777777" w:rsidR="00641D86" w:rsidRDefault="00641D86" w:rsidP="00BC27E1">
      <w:r>
        <w:separator/>
      </w:r>
    </w:p>
  </w:endnote>
  <w:endnote w:type="continuationSeparator" w:id="0">
    <w:p w14:paraId="28507B71" w14:textId="77777777" w:rsidR="00641D86" w:rsidRDefault="00641D86" w:rsidP="00B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A8DB" w14:textId="77777777" w:rsidR="00F70361" w:rsidRDefault="00F703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14:paraId="047F0BF2" w14:textId="77777777" w:rsidR="008413AC" w:rsidRPr="00CB143A" w:rsidRDefault="008413AC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Àrea delegada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de Gent Gran i Interculturalitat</w:t>
            </w:r>
          </w:p>
          <w:p w14:paraId="18FA089A" w14:textId="77777777" w:rsidR="008413AC" w:rsidRDefault="008413AC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t. (Centre Flassade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rs) - 07002  Palma Tel.: 971 228 7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57</w:t>
            </w:r>
          </w:p>
          <w:p w14:paraId="4B28AC93" w14:textId="77777777" w:rsidR="008413AC" w:rsidRDefault="00F70361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immigracio</w:t>
              </w:r>
              <w:r w:rsidR="008413AC" w:rsidRPr="00247AD9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@palma.cat</w:t>
              </w:r>
            </w:hyperlink>
            <w:r w:rsidR="008413A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  www.palma.cat</w:t>
            </w:r>
          </w:p>
          <w:p w14:paraId="727158D1" w14:textId="77777777" w:rsidR="008413AC" w:rsidRPr="00CB143A" w:rsidRDefault="008413AC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  <w:p w14:paraId="01694CD4" w14:textId="77777777" w:rsidR="008413AC" w:rsidRPr="00CB143A" w:rsidRDefault="008413AC" w:rsidP="00F10965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042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>2</w: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042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>3</w:t>
            </w:r>
            <w:r w:rsidR="00557EA8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14:paraId="3FB52114" w14:textId="77777777" w:rsidR="008413AC" w:rsidRDefault="008413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5AD4" w14:textId="77777777" w:rsidR="00F70361" w:rsidRDefault="00F70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0B7C" w14:textId="77777777" w:rsidR="00641D86" w:rsidRDefault="00641D86" w:rsidP="00BC27E1">
      <w:r>
        <w:separator/>
      </w:r>
    </w:p>
  </w:footnote>
  <w:footnote w:type="continuationSeparator" w:id="0">
    <w:p w14:paraId="42BA3C54" w14:textId="77777777" w:rsidR="00641D86" w:rsidRDefault="00641D86" w:rsidP="00BC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9977" w14:textId="77777777" w:rsidR="00F70361" w:rsidRDefault="00F703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9CBE" w14:textId="77777777" w:rsidR="008413AC" w:rsidRDefault="008413AC">
    <w:pPr>
      <w:pStyle w:val="Encabezado"/>
    </w:pPr>
    <w:r w:rsidRPr="006D495E">
      <w:rPr>
        <w:noProof/>
      </w:rPr>
      <w:drawing>
        <wp:anchor distT="0" distB="0" distL="114300" distR="114300" simplePos="0" relativeHeight="251659264" behindDoc="1" locked="0" layoutInCell="1" allowOverlap="1" wp14:anchorId="69853582" wp14:editId="36629D56">
          <wp:simplePos x="0" y="0"/>
          <wp:positionH relativeFrom="page">
            <wp:posOffset>2237105</wp:posOffset>
          </wp:positionH>
          <wp:positionV relativeFrom="paragraph">
            <wp:posOffset>-477520</wp:posOffset>
          </wp:positionV>
          <wp:extent cx="2652395" cy="659765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2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32E7" w14:textId="77777777" w:rsidR="00F70361" w:rsidRDefault="00F70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1E8F"/>
    <w:multiLevelType w:val="multilevel"/>
    <w:tmpl w:val="2918C0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3734559"/>
    <w:multiLevelType w:val="hybridMultilevel"/>
    <w:tmpl w:val="5F3875F0"/>
    <w:lvl w:ilvl="0" w:tplc="EEC83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5102">
    <w:abstractNumId w:val="0"/>
  </w:num>
  <w:num w:numId="2" w16cid:durableId="157011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F"/>
    <w:rsid w:val="0000685F"/>
    <w:rsid w:val="000210A4"/>
    <w:rsid w:val="00026D9A"/>
    <w:rsid w:val="000A00CB"/>
    <w:rsid w:val="000B2033"/>
    <w:rsid w:val="000B2363"/>
    <w:rsid w:val="000B2A8D"/>
    <w:rsid w:val="000E4CB1"/>
    <w:rsid w:val="000E4DB9"/>
    <w:rsid w:val="000E7334"/>
    <w:rsid w:val="001019F4"/>
    <w:rsid w:val="00107A1E"/>
    <w:rsid w:val="00125031"/>
    <w:rsid w:val="00170FC6"/>
    <w:rsid w:val="00182F35"/>
    <w:rsid w:val="001A52A2"/>
    <w:rsid w:val="001A64DF"/>
    <w:rsid w:val="001B4397"/>
    <w:rsid w:val="001B5B85"/>
    <w:rsid w:val="001D4C64"/>
    <w:rsid w:val="001E667E"/>
    <w:rsid w:val="001E6745"/>
    <w:rsid w:val="002953B4"/>
    <w:rsid w:val="002A29E2"/>
    <w:rsid w:val="0033288C"/>
    <w:rsid w:val="00334934"/>
    <w:rsid w:val="00347E0E"/>
    <w:rsid w:val="00366DFA"/>
    <w:rsid w:val="00372DB2"/>
    <w:rsid w:val="00385162"/>
    <w:rsid w:val="003A0488"/>
    <w:rsid w:val="003B2AEA"/>
    <w:rsid w:val="003D098C"/>
    <w:rsid w:val="003D2701"/>
    <w:rsid w:val="003D2F3A"/>
    <w:rsid w:val="003F5581"/>
    <w:rsid w:val="004042D6"/>
    <w:rsid w:val="0043188A"/>
    <w:rsid w:val="004523EB"/>
    <w:rsid w:val="00481B18"/>
    <w:rsid w:val="004C1A46"/>
    <w:rsid w:val="004C513C"/>
    <w:rsid w:val="00521E7E"/>
    <w:rsid w:val="00527D81"/>
    <w:rsid w:val="0054033A"/>
    <w:rsid w:val="00557EA8"/>
    <w:rsid w:val="005775E0"/>
    <w:rsid w:val="005906EF"/>
    <w:rsid w:val="005938EC"/>
    <w:rsid w:val="00593CF9"/>
    <w:rsid w:val="005A7009"/>
    <w:rsid w:val="005C508D"/>
    <w:rsid w:val="00641D86"/>
    <w:rsid w:val="00655B93"/>
    <w:rsid w:val="00666935"/>
    <w:rsid w:val="00683987"/>
    <w:rsid w:val="006963F2"/>
    <w:rsid w:val="006D495E"/>
    <w:rsid w:val="006F13B1"/>
    <w:rsid w:val="00711E2D"/>
    <w:rsid w:val="00751E3D"/>
    <w:rsid w:val="007536B7"/>
    <w:rsid w:val="007822B7"/>
    <w:rsid w:val="00791997"/>
    <w:rsid w:val="007C1679"/>
    <w:rsid w:val="007E7FCA"/>
    <w:rsid w:val="00811FD4"/>
    <w:rsid w:val="008214F5"/>
    <w:rsid w:val="00822864"/>
    <w:rsid w:val="008413AC"/>
    <w:rsid w:val="008914C5"/>
    <w:rsid w:val="00895C42"/>
    <w:rsid w:val="008B7B58"/>
    <w:rsid w:val="008F34F3"/>
    <w:rsid w:val="008F693E"/>
    <w:rsid w:val="00913AC5"/>
    <w:rsid w:val="0092045F"/>
    <w:rsid w:val="00933B02"/>
    <w:rsid w:val="00937457"/>
    <w:rsid w:val="009542F0"/>
    <w:rsid w:val="00983A4E"/>
    <w:rsid w:val="009A27BE"/>
    <w:rsid w:val="009B5118"/>
    <w:rsid w:val="009B51F7"/>
    <w:rsid w:val="009E452F"/>
    <w:rsid w:val="009E689A"/>
    <w:rsid w:val="00A023CA"/>
    <w:rsid w:val="00A150E5"/>
    <w:rsid w:val="00A17BEB"/>
    <w:rsid w:val="00A34918"/>
    <w:rsid w:val="00A35C99"/>
    <w:rsid w:val="00A63B9F"/>
    <w:rsid w:val="00A75AB0"/>
    <w:rsid w:val="00AB69A7"/>
    <w:rsid w:val="00B0111C"/>
    <w:rsid w:val="00B968F0"/>
    <w:rsid w:val="00BC27E1"/>
    <w:rsid w:val="00BE1128"/>
    <w:rsid w:val="00BE3D4F"/>
    <w:rsid w:val="00C0307C"/>
    <w:rsid w:val="00C10029"/>
    <w:rsid w:val="00C209DC"/>
    <w:rsid w:val="00C66C87"/>
    <w:rsid w:val="00CB143A"/>
    <w:rsid w:val="00CB79D8"/>
    <w:rsid w:val="00CE2A45"/>
    <w:rsid w:val="00D50799"/>
    <w:rsid w:val="00DC3DA6"/>
    <w:rsid w:val="00E13070"/>
    <w:rsid w:val="00E17E13"/>
    <w:rsid w:val="00E32B32"/>
    <w:rsid w:val="00E66308"/>
    <w:rsid w:val="00E83A42"/>
    <w:rsid w:val="00F0215D"/>
    <w:rsid w:val="00F10965"/>
    <w:rsid w:val="00F11FB7"/>
    <w:rsid w:val="00F17E63"/>
    <w:rsid w:val="00F36089"/>
    <w:rsid w:val="00F36A2E"/>
    <w:rsid w:val="00F70361"/>
    <w:rsid w:val="00F9764F"/>
    <w:rsid w:val="00F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0C9D"/>
  <w15:docId w15:val="{DF99B486-26FB-454D-8043-BFEDD76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color w:val="000080"/>
      <w:sz w:val="28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B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18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8B7B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Hipervnculo">
    <w:name w:val="Hyperlink"/>
    <w:rsid w:val="005775E0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8914C5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C8DA6-7D35-45A3-AD56-F1856671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alia garcia lizcano</cp:lastModifiedBy>
  <cp:revision>2</cp:revision>
  <cp:lastPrinted>2025-01-17T11:58:00Z</cp:lastPrinted>
  <dcterms:created xsi:type="dcterms:W3CDTF">2025-03-26T10:04:00Z</dcterms:created>
  <dcterms:modified xsi:type="dcterms:W3CDTF">2025-03-26T10:04:00Z</dcterms:modified>
</cp:coreProperties>
</file>